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14F8E3A" w14:textId="340883BD" w:rsidR="007439C0" w:rsidRDefault="00A2059D" w:rsidP="007439C0">
      <w:pPr>
        <w:spacing w:after="0" w:line="240" w:lineRule="auto"/>
      </w:pPr>
      <w:r>
        <w:rPr>
          <w:noProof/>
          <w:lang w:eastAsia="en-GB"/>
        </w:rPr>
        <mc:AlternateContent>
          <mc:Choice Requires="wps">
            <w:drawing>
              <wp:anchor distT="0" distB="0" distL="114300" distR="114300" simplePos="0" relativeHeight="251658262"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02EFE03" id="_x0000_t202" coordsize="21600,21600" o:spt="202" path="m,l,21600r21600,l21600,xe">
                <v:stroke joinstyle="miter"/>
                <v:path gradientshapeok="t" o:connecttype="rect"/>
              </v:shapetype>
              <v:shape id="Text Box 26" o:spid="_x0000_s1026" type="#_x0000_t202" style="position:absolute;margin-left:228pt;margin-top:0;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824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B03C7C1" id="Text Box 44" o:spid="_x0000_s1027" style="position:absolute;margin-left:634pt;margin-top:-24.5pt;width:150.75pt;height:2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47" behindDoc="0" locked="0" layoutInCell="1" allowOverlap="1" wp14:anchorId="0CB95F1B" wp14:editId="3E8241E9">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EEEC0A5" w14:textId="7154DEDD" w:rsidR="007439C0" w:rsidRPr="00ED67C7" w:rsidRDefault="007439C0" w:rsidP="007439C0">
                            <w:pPr>
                              <w:rPr>
                                <w:rFonts w:cstheme="minorHAnsi"/>
                                <w:color w:val="C00000"/>
                                <w:szCs w:val="22"/>
                              </w:rPr>
                            </w:pPr>
                            <w:r w:rsidRPr="00ED67C7">
                              <w:rPr>
                                <w:rFonts w:cstheme="minorHAnsi"/>
                                <w:color w:val="C00000"/>
                                <w:szCs w:val="22"/>
                              </w:rPr>
                              <w:t xml:space="preserve">As </w:t>
                            </w:r>
                            <w:r w:rsidR="00A2059D" w:rsidRPr="00ED67C7">
                              <w:rPr>
                                <w:rFonts w:cstheme="minorHAnsi"/>
                                <w:b/>
                                <w:color w:val="C00000"/>
                                <w:szCs w:val="22"/>
                                <w:u w:val="single"/>
                              </w:rPr>
                              <w:t>Geographers</w:t>
                            </w:r>
                            <w:r w:rsidRPr="00ED67C7">
                              <w:rPr>
                                <w:rFonts w:cstheme="minorHAnsi"/>
                                <w:b/>
                                <w:color w:val="C00000"/>
                                <w:szCs w:val="22"/>
                                <w:u w:val="single"/>
                              </w:rPr>
                              <w:t>,</w:t>
                            </w:r>
                            <w:r w:rsidRPr="00ED67C7">
                              <w:rPr>
                                <w:rFonts w:cstheme="minorHAnsi"/>
                                <w:color w:val="C00000"/>
                                <w:szCs w:val="22"/>
                              </w:rPr>
                              <w:t xml:space="preserve"> we will be learning about </w:t>
                            </w:r>
                            <w:r w:rsidR="00ED67C7" w:rsidRPr="00ED67C7">
                              <w:rPr>
                                <w:rFonts w:cstheme="minorHAnsi"/>
                                <w:color w:val="C00000"/>
                                <w:szCs w:val="22"/>
                              </w:rPr>
                              <w:t>our capital city, London and how this compares to our village. We will be naming and locating the countries of the Uk and looking and some characteristics of each part of the UK. We will be looking at famous London landmarks and will be plotting these onto maps. We will be using a compass and positional language to follow routes on a map of London.</w:t>
                            </w:r>
                          </w:p>
                          <w:p w14:paraId="23955CE0" w14:textId="6FDBC857"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2059D" w:rsidRPr="00ED67C7">
                              <w:rPr>
                                <w:rFonts w:cstheme="minorHAnsi"/>
                                <w:b/>
                                <w:color w:val="C00000"/>
                                <w:sz w:val="22"/>
                                <w:szCs w:val="22"/>
                                <w:u w:val="single"/>
                              </w:rPr>
                              <w:t>Designers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AD2E9A" w:rsidRPr="00ED67C7">
                              <w:rPr>
                                <w:rFonts w:cstheme="minorHAnsi"/>
                                <w:color w:val="C00000"/>
                                <w:szCs w:val="16"/>
                              </w:rPr>
                              <w:t xml:space="preserve">exploring </w:t>
                            </w:r>
                            <w:r w:rsidR="00ED67C7" w:rsidRPr="00ED67C7">
                              <w:rPr>
                                <w:rFonts w:cstheme="minorHAnsi"/>
                                <w:color w:val="C00000"/>
                                <w:szCs w:val="16"/>
                              </w:rPr>
                              <w:t>a classic British recipe, Shepherd’s Pie! We will be learning all about food hygiene to make sure that we prepare our food safely and healthily. We will use our school garden to explore where our food comes from and will pick some and learn how to peel and chop it safely ready to cook. As a team, we will work together to follow a recipe to cook our pie and then taste it and offer our opinions on what we have made!</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B95F1B" id="Text Box 43" o:spid="_x0000_s1028" style="position:absolute;margin-left:275.5pt;margin-top:-24.65pt;width:513.05pt;height:174.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EEEC0A5" w14:textId="7154DEDD" w:rsidR="007439C0" w:rsidRPr="00ED67C7" w:rsidRDefault="007439C0" w:rsidP="007439C0">
                      <w:pPr>
                        <w:rPr>
                          <w:rFonts w:cstheme="minorHAnsi"/>
                          <w:color w:val="C00000"/>
                          <w:szCs w:val="22"/>
                        </w:rPr>
                      </w:pPr>
                      <w:r w:rsidRPr="00ED67C7">
                        <w:rPr>
                          <w:rFonts w:cstheme="minorHAnsi"/>
                          <w:color w:val="C00000"/>
                          <w:szCs w:val="22"/>
                        </w:rPr>
                        <w:t xml:space="preserve">As </w:t>
                      </w:r>
                      <w:r w:rsidR="00A2059D" w:rsidRPr="00ED67C7">
                        <w:rPr>
                          <w:rFonts w:cstheme="minorHAnsi"/>
                          <w:b/>
                          <w:color w:val="C00000"/>
                          <w:szCs w:val="22"/>
                          <w:u w:val="single"/>
                        </w:rPr>
                        <w:t>Geographers</w:t>
                      </w:r>
                      <w:r w:rsidRPr="00ED67C7">
                        <w:rPr>
                          <w:rFonts w:cstheme="minorHAnsi"/>
                          <w:b/>
                          <w:color w:val="C00000"/>
                          <w:szCs w:val="22"/>
                          <w:u w:val="single"/>
                        </w:rPr>
                        <w:t>,</w:t>
                      </w:r>
                      <w:r w:rsidRPr="00ED67C7">
                        <w:rPr>
                          <w:rFonts w:cstheme="minorHAnsi"/>
                          <w:color w:val="C00000"/>
                          <w:szCs w:val="22"/>
                        </w:rPr>
                        <w:t xml:space="preserve"> we will be learning about </w:t>
                      </w:r>
                      <w:r w:rsidR="00ED67C7" w:rsidRPr="00ED67C7">
                        <w:rPr>
                          <w:rFonts w:cstheme="minorHAnsi"/>
                          <w:color w:val="C00000"/>
                          <w:szCs w:val="22"/>
                        </w:rPr>
                        <w:t>our capital city, London and how this compares to our village. We will be naming and locating the countries of the Uk and looking and some characteristics of each part of the UK. We will be looking at famous London landmarks and will be plotting these onto maps. We will be using a compass and positional language to follow routes on a map of London.</w:t>
                      </w:r>
                    </w:p>
                    <w:p w14:paraId="23955CE0" w14:textId="6FDBC857"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2059D" w:rsidRPr="00ED67C7">
                        <w:rPr>
                          <w:rFonts w:cstheme="minorHAnsi"/>
                          <w:b/>
                          <w:color w:val="C00000"/>
                          <w:sz w:val="22"/>
                          <w:szCs w:val="22"/>
                          <w:u w:val="single"/>
                        </w:rPr>
                        <w:t>Designers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AD2E9A" w:rsidRPr="00ED67C7">
                        <w:rPr>
                          <w:rFonts w:cstheme="minorHAnsi"/>
                          <w:color w:val="C00000"/>
                          <w:szCs w:val="16"/>
                        </w:rPr>
                        <w:t xml:space="preserve">exploring </w:t>
                      </w:r>
                      <w:r w:rsidR="00ED67C7" w:rsidRPr="00ED67C7">
                        <w:rPr>
                          <w:rFonts w:cstheme="minorHAnsi"/>
                          <w:color w:val="C00000"/>
                          <w:szCs w:val="16"/>
                        </w:rPr>
                        <w:t>a classic British recipe, Shepherd’s Pie! We will be learning all about food hygiene to make sure that we prepare our food safely and healthily. We will use our school garden to explore where our food comes from and will pick some and learn how to peel and chop it safely ready to cook. As a team, we will work together to follow a recipe to cook our pie and then taste it and offer our opinions on what we have made!</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58243" behindDoc="0" locked="0" layoutInCell="1" allowOverlap="1" wp14:anchorId="26275CD7" wp14:editId="0AE71083">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7EAAEB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A2059D">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275CD7" id="Text Box 1" o:spid="_x0000_s1029" style="position:absolute;margin-left:-9.7pt;margin-top:-16pt;width:279pt;height:10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7EAAEB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A2059D">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4" behindDoc="0" locked="0" layoutInCell="1" allowOverlap="1" wp14:anchorId="0B45C3C8" wp14:editId="16F87376">
                <wp:simplePos x="0" y="0"/>
                <wp:positionH relativeFrom="column">
                  <wp:posOffset>149225</wp:posOffset>
                </wp:positionH>
                <wp:positionV relativeFrom="paragraph">
                  <wp:posOffset>140335</wp:posOffset>
                </wp:positionV>
                <wp:extent cx="2589530" cy="1028700"/>
                <wp:effectExtent l="0" t="0" r="1270" b="0"/>
                <wp:wrapNone/>
                <wp:docPr id="30" name="Text Box 30"/>
                <wp:cNvGraphicFramePr/>
                <a:graphic xmlns:a="http://schemas.openxmlformats.org/drawingml/2006/main">
                  <a:graphicData uri="http://schemas.microsoft.com/office/word/2010/wordprocessingShape">
                    <wps:wsp>
                      <wps:cNvSpPr txBox="1"/>
                      <wps:spPr>
                        <a:xfrm>
                          <a:off x="0" y="0"/>
                          <a:ext cx="2589530" cy="1028700"/>
                        </a:xfrm>
                        <a:prstGeom prst="rect">
                          <a:avLst/>
                        </a:prstGeom>
                        <a:solidFill>
                          <a:schemeClr val="lt1"/>
                        </a:solidFill>
                        <a:ln w="6350">
                          <a:noFill/>
                        </a:ln>
                      </wps:spPr>
                      <wps:txbx>
                        <w:txbxContent>
                          <w:p w14:paraId="461693C0" w14:textId="06418F21" w:rsidR="007439C0" w:rsidRDefault="00312475" w:rsidP="007439C0">
                            <w:r w:rsidRPr="00312475">
                              <w:t xml:space="preserve"> </w:t>
                            </w:r>
                            <w:r w:rsidR="00A2059D">
                              <w:rPr>
                                <w:noProof/>
                              </w:rPr>
                              <w:drawing>
                                <wp:inline distT="0" distB="0" distL="0" distR="0" wp14:anchorId="1C1C8C07" wp14:editId="357311A0">
                                  <wp:extent cx="2296795" cy="930910"/>
                                  <wp:effectExtent l="0" t="0" r="8255" b="2540"/>
                                  <wp:docPr id="1256732061" name="Picture 27" descr="A city with buildings and a 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32061" name="Picture 27" descr="A city with buildings and a train&#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296795"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B45C3C8" id="Text Box 30" o:spid="_x0000_s1031" type="#_x0000_t202" style="position:absolute;margin-left:11.75pt;margin-top:11.05pt;width:203.9pt;height:81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" fillcolor="white [3201]" stroked="f" strokeweight=".5pt">
                <v:textbox>
                  <w:txbxContent>
                    <w:p w14:paraId="461693C0" w14:textId="06418F21" w:rsidR="007439C0" w:rsidRDefault="00312475" w:rsidP="007439C0">
                      <w:r w:rsidRPr="00312475">
                        <w:t xml:space="preserve"> </w:t>
                      </w:r>
                      <w:r w:rsidR="00A2059D">
                        <w:rPr>
                          <w:noProof/>
                        </w:rPr>
                        <w:drawing>
                          <wp:inline distT="0" distB="0" distL="0" distR="0" wp14:anchorId="1C1C8C07" wp14:editId="357311A0">
                            <wp:extent cx="2296795" cy="930910"/>
                            <wp:effectExtent l="0" t="0" r="8255" b="2540"/>
                            <wp:docPr id="1256732061" name="Picture 27" descr="A city with buildings and a 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32061" name="Picture 27" descr="A city with buildings and a train&#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296795" cy="930910"/>
                                    </a:xfrm>
                                    <a:prstGeom prst="rect">
                                      <a:avLst/>
                                    </a:prstGeom>
                                  </pic:spPr>
                                </pic:pic>
                              </a:graphicData>
                            </a:graphic>
                          </wp:inline>
                        </w:drawing>
                      </w:r>
                    </w:p>
                  </w:txbxContent>
                </v:textbox>
              </v:shape>
            </w:pict>
          </mc:Fallback>
        </mc:AlternateContent>
      </w:r>
    </w:p>
    <w:p w14:paraId="0AA3D4A5" w14:textId="77777777" w:rsidR="007439C0" w:rsidRDefault="007439C0" w:rsidP="007439C0">
      <w:pPr>
        <w:spacing w:after="0" w:line="240" w:lineRule="auto"/>
      </w:pPr>
    </w:p>
    <w:p w14:paraId="4A218353" w14:textId="77777777" w:rsidR="007439C0" w:rsidRDefault="007439C0" w:rsidP="007439C0">
      <w:pPr>
        <w:spacing w:after="0" w:line="240" w:lineRule="auto"/>
      </w:pPr>
    </w:p>
    <w:p w14:paraId="02B7E8A3" w14:textId="77777777" w:rsidR="007439C0" w:rsidRDefault="007439C0" w:rsidP="007439C0">
      <w:pPr>
        <w:spacing w:after="0" w:line="240" w:lineRule="auto"/>
      </w:pPr>
    </w:p>
    <w:p w14:paraId="646474C1" w14:textId="77777777" w:rsidR="007439C0" w:rsidRDefault="007439C0" w:rsidP="007439C0">
      <w:pPr>
        <w:spacing w:after="0" w:line="240" w:lineRule="auto"/>
      </w:pPr>
    </w:p>
    <w:p w14:paraId="7CDFEB26" w14:textId="77777777" w:rsidR="007439C0" w:rsidRDefault="007439C0" w:rsidP="007439C0">
      <w:pPr>
        <w:spacing w:after="0" w:line="240" w:lineRule="auto"/>
      </w:pPr>
    </w:p>
    <w:p w14:paraId="354D1C3F" w14:textId="3830DE15" w:rsidR="007439C0" w:rsidRDefault="007439C0" w:rsidP="007439C0">
      <w:pPr>
        <w:spacing w:after="0" w:line="240" w:lineRule="auto"/>
      </w:pPr>
    </w:p>
    <w:p w14:paraId="6A417812" w14:textId="3190A0B6" w:rsidR="007439C0" w:rsidRDefault="007439C0"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48E75C6F" w:rsidR="00A2059D" w:rsidRDefault="00633E46" w:rsidP="00A2059D">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xml:space="preserve">- </w:t>
                            </w:r>
                          </w:p>
                          <w:p w14:paraId="143996A5" w14:textId="65A8A41A"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Number and place value- working on recognising, ordering, writing and counting up to 100.</w:t>
                            </w:r>
                          </w:p>
                          <w:p w14:paraId="201FCE5A" w14:textId="0EC04AA5"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Understanding the place value of numbers to 100 in a variety of ways (how many tens and ones the number is comprised of)</w:t>
                            </w:r>
                          </w:p>
                          <w:p w14:paraId="49EC719C" w14:textId="6646FB87"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We will be looking at methods for addition and subtraction, including using our number bonds to 10 and then 20, adding three numbers together, as well as adding and subtracting across a ten.</w:t>
                            </w:r>
                          </w:p>
                          <w:p w14:paraId="7F264CED" w14:textId="6869DBAE" w:rsidR="007439C0" w:rsidRPr="00CD6651" w:rsidRDefault="007439C0" w:rsidP="00BF5B85">
                            <w:pPr>
                              <w:spacing w:after="0" w:line="240" w:lineRule="auto"/>
                              <w:contextualSpacing/>
                              <w:rPr>
                                <w:color w:val="C00000"/>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B836C50" id="Text Box 50" o:spid="_x0000_s1032"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lBag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48E75C6F" w:rsidR="00A2059D" w:rsidRDefault="00633E46" w:rsidP="00A2059D">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xml:space="preserve">- </w:t>
                      </w:r>
                    </w:p>
                    <w:p w14:paraId="143996A5" w14:textId="65A8A41A"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Number and place value- working on recognising, ordering, writing and counting up to 100.</w:t>
                      </w:r>
                    </w:p>
                    <w:p w14:paraId="201FCE5A" w14:textId="0EC04AA5"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Understanding the place value of numbers to 100 in a variety of ways (how many tens and ones the number is comprised of)</w:t>
                      </w:r>
                    </w:p>
                    <w:p w14:paraId="49EC719C" w14:textId="6646FB87" w:rsidR="00ED67C7" w:rsidRPr="00ED67C7" w:rsidRDefault="00ED67C7" w:rsidP="00ED67C7">
                      <w:pPr>
                        <w:pStyle w:val="ListParagraph"/>
                        <w:numPr>
                          <w:ilvl w:val="0"/>
                          <w:numId w:val="1"/>
                        </w:numPr>
                        <w:spacing w:after="0" w:line="240" w:lineRule="auto"/>
                        <w:rPr>
                          <w:color w:val="C00000"/>
                          <w:sz w:val="18"/>
                          <w:szCs w:val="16"/>
                        </w:rPr>
                      </w:pPr>
                      <w:r w:rsidRPr="00ED67C7">
                        <w:rPr>
                          <w:color w:val="C00000"/>
                          <w:sz w:val="18"/>
                          <w:szCs w:val="16"/>
                        </w:rPr>
                        <w:t>We will be looking at methods for addition and subtraction, including using our number bonds to 10 and then 20, adding three numbers together, as well as adding and subtracting across a ten.</w:t>
                      </w:r>
                    </w:p>
                    <w:p w14:paraId="7F264CED" w14:textId="6869DBAE" w:rsidR="007439C0" w:rsidRPr="00CD6651" w:rsidRDefault="007439C0" w:rsidP="00BF5B85">
                      <w:pPr>
                        <w:spacing w:after="0" w:line="240" w:lineRule="auto"/>
                        <w:contextualSpacing/>
                        <w:rPr>
                          <w:color w:val="C00000"/>
                          <w:szCs w:val="18"/>
                        </w:rPr>
                      </w:pPr>
                    </w:p>
                  </w:txbxContent>
                </v:textbox>
              </v:shape>
            </w:pict>
          </mc:Fallback>
        </mc:AlternateContent>
      </w:r>
      <w:r>
        <w:rPr>
          <w:noProof/>
          <w:lang w:eastAsia="en-GB"/>
        </w:rPr>
        <mc:AlternateContent>
          <mc:Choice Requires="wps">
            <w:drawing>
              <wp:anchor distT="0" distB="0" distL="114300" distR="114300" simplePos="0" relativeHeight="251658261"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31FA6D5E"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A2059D">
                              <w:rPr>
                                <w:rFonts w:asciiTheme="minorHAnsi" w:hAnsiTheme="minorHAnsi" w:cstheme="minorHAnsi"/>
                                <w:i/>
                                <w:color w:val="C00000"/>
                                <w:sz w:val="20"/>
                                <w:szCs w:val="20"/>
                              </w:rPr>
                              <w:t>seasonal changes as we move into Autumn and start to think about the arrival of winter.</w:t>
                            </w:r>
                            <w:r w:rsidR="00ED67C7">
                              <w:rPr>
                                <w:rFonts w:asciiTheme="minorHAnsi" w:hAnsiTheme="minorHAnsi" w:cstheme="minorHAnsi"/>
                                <w:i/>
                                <w:color w:val="C00000"/>
                                <w:sz w:val="20"/>
                                <w:szCs w:val="20"/>
                              </w:rPr>
                              <w:t xml:space="preserve"> We will be using our school grounds to spot signs of seasonal change as well as thinking about how animals prepare themselves for winter. We will explore changes in weather and will use our observation skills to watch and record the temperature and wind.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BC1CD2E" id="_x0000_s1033" style="position:absolute;margin-left:404pt;margin-top:6.7pt;width:146.3pt;height:213.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31FA6D5E"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A2059D">
                        <w:rPr>
                          <w:rFonts w:asciiTheme="minorHAnsi" w:hAnsiTheme="minorHAnsi" w:cstheme="minorHAnsi"/>
                          <w:i/>
                          <w:color w:val="C00000"/>
                          <w:sz w:val="20"/>
                          <w:szCs w:val="20"/>
                        </w:rPr>
                        <w:t>seasonal changes as we move into Autumn and start to think about the arrival of winter.</w:t>
                      </w:r>
                      <w:r w:rsidR="00ED67C7">
                        <w:rPr>
                          <w:rFonts w:asciiTheme="minorHAnsi" w:hAnsiTheme="minorHAnsi" w:cstheme="minorHAnsi"/>
                          <w:i/>
                          <w:color w:val="C00000"/>
                          <w:sz w:val="20"/>
                          <w:szCs w:val="20"/>
                        </w:rPr>
                        <w:t xml:space="preserve"> We will be using our school grounds to spot signs of seasonal change as well as thinking about how animals prepare themselves for winter. We will explore changes in weather and will use our observation skills to watch and record the temperature and wind.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58E2574" w:rsidR="007439C0" w:rsidRPr="00382C26" w:rsidRDefault="007439C0" w:rsidP="007439C0">
                            <w:pPr>
                              <w:spacing w:after="0" w:line="240" w:lineRule="auto"/>
                              <w:jc w:val="both"/>
                              <w:rPr>
                                <w:color w:val="C00000"/>
                              </w:rPr>
                            </w:pPr>
                            <w:r w:rsidRPr="00382C26">
                              <w:rPr>
                                <w:b/>
                                <w:color w:val="C00000"/>
                              </w:rPr>
                              <w:t xml:space="preserve">English </w:t>
                            </w:r>
                            <w:r w:rsidR="00A2059D">
                              <w:rPr>
                                <w:color w:val="C00000"/>
                              </w:rPr>
                              <w:t xml:space="preserve">lessons will focus on exploring books with links to London, such as The Naughty Bus, Katie Goes to London and We Completely Must go to </w:t>
                            </w:r>
                            <w:r w:rsidR="00ED67C7">
                              <w:rPr>
                                <w:color w:val="C00000"/>
                              </w:rPr>
                              <w:t>London.</w:t>
                            </w:r>
                            <w:r w:rsidR="00A2059D">
                              <w:rPr>
                                <w:color w:val="C00000"/>
                              </w:rPr>
                              <w:t xml:space="preserve"> We will be reading and exploring the books together and will use these as a stimulus to write our own texts. Over the course of this term, we will be retelling stories, changing and improving stories and writing in role as a character to create a diary. Within each unit, we will be learning grammatical skills such as writing in the past tense, using </w:t>
                            </w:r>
                            <w:r w:rsidR="00ED67C7">
                              <w:rPr>
                                <w:color w:val="C00000"/>
                              </w:rPr>
                              <w:t>apostrophes</w:t>
                            </w:r>
                            <w:r w:rsidR="00A2059D">
                              <w:rPr>
                                <w:color w:val="C00000"/>
                              </w:rPr>
                              <w:t xml:space="preserve"> to show possession, using adjectives and verbs in sentences and joining sentences using a range of words </w:t>
                            </w:r>
                            <w:proofErr w:type="spellStart"/>
                            <w:r w:rsidR="00A2059D">
                              <w:rPr>
                                <w:color w:val="C00000"/>
                              </w:rPr>
                              <w:t>e.g</w:t>
                            </w:r>
                            <w:proofErr w:type="spellEnd"/>
                            <w:r w:rsidR="00A2059D">
                              <w:rPr>
                                <w:color w:val="C00000"/>
                              </w:rPr>
                              <w:t xml:space="preserve"> and, or </w:t>
                            </w:r>
                            <w:proofErr w:type="spellStart"/>
                            <w:r w:rsidR="00A2059D">
                              <w:rPr>
                                <w:color w:val="C00000"/>
                              </w:rPr>
                              <w:t>and</w:t>
                            </w:r>
                            <w:proofErr w:type="spellEnd"/>
                            <w:r w:rsidR="00A2059D">
                              <w:rPr>
                                <w:color w:val="C00000"/>
                              </w:rPr>
                              <w:t xml:space="preserve"> </w:t>
                            </w:r>
                            <w:proofErr w:type="spellStart"/>
                            <w:r w:rsidR="00A2059D">
                              <w:rPr>
                                <w:color w:val="C00000"/>
                              </w:rPr>
                              <w:t>but</w:t>
                            </w:r>
                            <w:proofErr w:type="spellEnd"/>
                            <w:r w:rsidR="00A2059D">
                              <w:rPr>
                                <w:color w:val="C00000"/>
                              </w:rPr>
                              <w:t>.</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4B7210F" id="Text Box 13" o:spid="_x0000_s1034"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pZe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58E2574" w:rsidR="007439C0" w:rsidRPr="00382C26" w:rsidRDefault="007439C0" w:rsidP="007439C0">
                      <w:pPr>
                        <w:spacing w:after="0" w:line="240" w:lineRule="auto"/>
                        <w:jc w:val="both"/>
                        <w:rPr>
                          <w:color w:val="C00000"/>
                        </w:rPr>
                      </w:pPr>
                      <w:r w:rsidRPr="00382C26">
                        <w:rPr>
                          <w:b/>
                          <w:color w:val="C00000"/>
                        </w:rPr>
                        <w:t xml:space="preserve">English </w:t>
                      </w:r>
                      <w:r w:rsidR="00A2059D">
                        <w:rPr>
                          <w:color w:val="C00000"/>
                        </w:rPr>
                        <w:t xml:space="preserve">lessons will focus on exploring books with links to London, such as The Naughty Bus, Katie Goes to London and We Completely Must go to </w:t>
                      </w:r>
                      <w:r w:rsidR="00ED67C7">
                        <w:rPr>
                          <w:color w:val="C00000"/>
                        </w:rPr>
                        <w:t>London.</w:t>
                      </w:r>
                      <w:r w:rsidR="00A2059D">
                        <w:rPr>
                          <w:color w:val="C00000"/>
                        </w:rPr>
                        <w:t xml:space="preserve"> We will be reading and exploring the books together and will use these as a stimulus to write our own texts. Over the course of this term, we will be retelling stories, changing and improving stories and writing in role as a character to create a diary. Within each unit, we will be learning grammatical skills such as writing in the past tense, using </w:t>
                      </w:r>
                      <w:r w:rsidR="00ED67C7">
                        <w:rPr>
                          <w:color w:val="C00000"/>
                        </w:rPr>
                        <w:t>apostrophes</w:t>
                      </w:r>
                      <w:r w:rsidR="00A2059D">
                        <w:rPr>
                          <w:color w:val="C00000"/>
                        </w:rPr>
                        <w:t xml:space="preserve"> to show possession, using adjectives and verbs in sentences and joining sentences using a range of words </w:t>
                      </w:r>
                      <w:proofErr w:type="spellStart"/>
                      <w:r w:rsidR="00A2059D">
                        <w:rPr>
                          <w:color w:val="C00000"/>
                        </w:rPr>
                        <w:t>e.g</w:t>
                      </w:r>
                      <w:proofErr w:type="spellEnd"/>
                      <w:r w:rsidR="00A2059D">
                        <w:rPr>
                          <w:color w:val="C00000"/>
                        </w:rPr>
                        <w:t xml:space="preserve"> and, or </w:t>
                      </w:r>
                      <w:proofErr w:type="spellStart"/>
                      <w:r w:rsidR="00A2059D">
                        <w:rPr>
                          <w:color w:val="C00000"/>
                        </w:rPr>
                        <w:t>and</w:t>
                      </w:r>
                      <w:proofErr w:type="spellEnd"/>
                      <w:r w:rsidR="00A2059D">
                        <w:rPr>
                          <w:color w:val="C00000"/>
                        </w:rPr>
                        <w:t xml:space="preserve"> </w:t>
                      </w:r>
                      <w:proofErr w:type="spellStart"/>
                      <w:r w:rsidR="00A2059D">
                        <w:rPr>
                          <w:color w:val="C00000"/>
                        </w:rPr>
                        <w:t>but</w:t>
                      </w:r>
                      <w:proofErr w:type="spellEnd"/>
                      <w:r w:rsidR="00A2059D">
                        <w:rPr>
                          <w:color w:val="C00000"/>
                        </w:rPr>
                        <w:t>.</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25D4E1C8" w:rsidR="007439C0" w:rsidRPr="001E5F5A"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 xml:space="preserve">building our key skills of balance and core strength using simple activities to train our bodies in these areas.  Mr Hook will be </w:t>
                            </w:r>
                            <w:r w:rsidR="00C26FB6">
                              <w:rPr>
                                <w:rFonts w:cstheme="minorHAnsi"/>
                                <w:color w:val="C00000"/>
                              </w:rPr>
                              <w:t xml:space="preserve">developing </w:t>
                            </w:r>
                            <w:r w:rsidR="00A926B7">
                              <w:rPr>
                                <w:rFonts w:cstheme="minorHAnsi"/>
                                <w:color w:val="C00000"/>
                              </w:rPr>
                              <w:t xml:space="preserve">the children’s </w:t>
                            </w:r>
                            <w:r w:rsidR="00C26FB6">
                              <w:rPr>
                                <w:rFonts w:cstheme="minorHAnsi"/>
                                <w:color w:val="C00000"/>
                              </w:rPr>
                              <w:t xml:space="preserve">football skills with a focus on teamwork and </w:t>
                            </w:r>
                            <w:r w:rsidR="00A926B7">
                              <w:rPr>
                                <w:rFonts w:cstheme="minorHAnsi"/>
                                <w:color w:val="C00000"/>
                              </w:rPr>
                              <w:t>resilience</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CCED80C" id="Text Box 55" o:spid="_x0000_s1035"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O+y2+h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25D4E1C8" w:rsidR="007439C0" w:rsidRPr="001E5F5A"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 xml:space="preserve">building our key skills of balance and core strength using simple activities to train our bodies in these areas.  Mr Hook will be </w:t>
                      </w:r>
                      <w:r w:rsidR="00C26FB6">
                        <w:rPr>
                          <w:rFonts w:cstheme="minorHAnsi"/>
                          <w:color w:val="C00000"/>
                        </w:rPr>
                        <w:t xml:space="preserve">developing </w:t>
                      </w:r>
                      <w:r w:rsidR="00A926B7">
                        <w:rPr>
                          <w:rFonts w:cstheme="minorHAnsi"/>
                          <w:color w:val="C00000"/>
                        </w:rPr>
                        <w:t xml:space="preserve">the children’s </w:t>
                      </w:r>
                      <w:r w:rsidR="00C26FB6">
                        <w:rPr>
                          <w:rFonts w:cstheme="minorHAnsi"/>
                          <w:color w:val="C00000"/>
                        </w:rPr>
                        <w:t xml:space="preserve">football skills with a focus on teamwork and </w:t>
                      </w:r>
                      <w:r w:rsidR="00A926B7">
                        <w:rPr>
                          <w:rFonts w:cstheme="minorHAnsi"/>
                          <w:color w:val="C00000"/>
                        </w:rPr>
                        <w:t>resilience</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12860CF" id="Text Box 61" o:spid="_x0000_s1036"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updgQAAOQ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8AC0BF2" id="Text Box 51" o:spid="_x0000_s1037"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HPregQAAPs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tTdGt8YEXL9Acgz2mA4YvJripuPga&#10;oB6+PnaB/OdEBA0Q+72F9n6DkwR8VGaQpGt9Fgt35uDOkDYHKvA4gGqub98pGMGSUyfqYwU72YLa&#10;8l+gKS9r3Tsbk61VwwC+MIxfw9eQ/oRxxwZ1/WZ7/Bc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BjuHPregQAAPs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D8441C1" id="Text Box 16" o:spid="_x0000_s1038"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HkWQ24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3"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7DE1E3" id="_x0000_s1039" style="position:absolute;margin-left:417.9pt;margin-top:7.75pt;width:131.1pt;height:25.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0AreQ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7CFE182"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890B816" id="Text Box 23" o:spid="_x0000_s1041"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F54024C" id="Text Box 58" o:spid="_x0000_s1042"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I5eQ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50795900" w:rsidR="00A2059D" w:rsidRPr="00790EDC" w:rsidRDefault="001C6E8E" w:rsidP="00A2059D">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C313D2">
                              <w:rPr>
                                <w:rFonts w:cstheme="minorHAnsi"/>
                                <w:color w:val="C00000"/>
                              </w:rPr>
                              <w:t>celebrating and learning about South African music.</w:t>
                            </w:r>
                            <w:r w:rsidR="002E08EC">
                              <w:rPr>
                                <w:rFonts w:cstheme="minorHAnsi"/>
                                <w:color w:val="C00000"/>
                              </w:rPr>
                              <w:t xml:space="preserve"> </w:t>
                            </w:r>
                            <w:r w:rsidR="00521E47">
                              <w:rPr>
                                <w:rFonts w:cstheme="minorHAnsi"/>
                                <w:color w:val="C00000"/>
                              </w:rPr>
                              <w:t>All the learning is focused around one song: “Hands, Feet, Heart”</w:t>
                            </w:r>
                            <w:r w:rsidR="00270977">
                              <w:rPr>
                                <w:rFonts w:cstheme="minorHAnsi"/>
                                <w:color w:val="C00000"/>
                              </w:rPr>
                              <w:t>.</w:t>
                            </w:r>
                            <w:r w:rsidR="00AD66C8">
                              <w:rPr>
                                <w:rFonts w:cstheme="minorHAnsi"/>
                                <w:color w:val="C00000"/>
                              </w:rPr>
                              <w:t xml:space="preserve"> We will use a </w:t>
                            </w:r>
                            <w:r w:rsidR="00D9390D">
                              <w:rPr>
                                <w:rFonts w:cstheme="minorHAnsi"/>
                                <w:color w:val="C00000"/>
                              </w:rPr>
                              <w:t>variety of games to teach children about the pulse, rhythm and pitch</w:t>
                            </w:r>
                            <w:r w:rsidR="004634C6">
                              <w:rPr>
                                <w:rFonts w:cstheme="minorHAnsi"/>
                                <w:color w:val="C00000"/>
                              </w:rPr>
                              <w:t xml:space="preserve">, </w:t>
                            </w:r>
                            <w:r w:rsidR="0083561A">
                              <w:rPr>
                                <w:rFonts w:cstheme="minorHAnsi"/>
                                <w:color w:val="C00000"/>
                              </w:rPr>
                              <w:t>while learning to sing and play instruments.</w:t>
                            </w:r>
                            <w:r w:rsidR="00DC312D">
                              <w:rPr>
                                <w:rFonts w:cstheme="minorHAnsi"/>
                                <w:color w:val="C00000"/>
                              </w:rPr>
                              <w:t xml:space="preserve"> As well as</w:t>
                            </w:r>
                            <w:r w:rsidR="004634C6">
                              <w:rPr>
                                <w:rFonts w:cstheme="minorHAnsi"/>
                                <w:color w:val="C00000"/>
                              </w:rPr>
                              <w:t xml:space="preserve"> all this</w:t>
                            </w:r>
                            <w:r w:rsidR="00DC312D">
                              <w:rPr>
                                <w:rFonts w:cstheme="minorHAnsi"/>
                                <w:color w:val="C00000"/>
                              </w:rPr>
                              <w:t xml:space="preserve">, we will also be listening to and appraising </w:t>
                            </w:r>
                            <w:r w:rsidR="004634C6">
                              <w:rPr>
                                <w:rFonts w:cstheme="minorHAnsi"/>
                                <w:color w:val="C00000"/>
                              </w:rPr>
                              <w:t>different styles of South African music</w:t>
                            </w:r>
                          </w:p>
                          <w:p w14:paraId="0B5CDAA6" w14:textId="4D083DF6" w:rsidR="00790EDC" w:rsidRPr="00790EDC" w:rsidRDefault="00790EDC" w:rsidP="00387637">
                            <w:pPr>
                              <w:spacing w:after="0" w:line="240" w:lineRule="auto"/>
                              <w:rPr>
                                <w:rFonts w:cstheme="minorHAnsi"/>
                                <w:color w:val="C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D0D2D19" id="Text Box 22" o:spid="_x0000_s1043"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50795900" w:rsidR="00A2059D" w:rsidRPr="00790EDC" w:rsidRDefault="001C6E8E" w:rsidP="00A2059D">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C313D2">
                        <w:rPr>
                          <w:rFonts w:cstheme="minorHAnsi"/>
                          <w:color w:val="C00000"/>
                        </w:rPr>
                        <w:t>celebrating and learning about South African music.</w:t>
                      </w:r>
                      <w:r w:rsidR="002E08EC">
                        <w:rPr>
                          <w:rFonts w:cstheme="minorHAnsi"/>
                          <w:color w:val="C00000"/>
                        </w:rPr>
                        <w:t xml:space="preserve"> </w:t>
                      </w:r>
                      <w:r w:rsidR="00521E47">
                        <w:rPr>
                          <w:rFonts w:cstheme="minorHAnsi"/>
                          <w:color w:val="C00000"/>
                        </w:rPr>
                        <w:t>All the learning is focused around one song: “Hands, Feet, Heart”</w:t>
                      </w:r>
                      <w:r w:rsidR="00270977">
                        <w:rPr>
                          <w:rFonts w:cstheme="minorHAnsi"/>
                          <w:color w:val="C00000"/>
                        </w:rPr>
                        <w:t>.</w:t>
                      </w:r>
                      <w:r w:rsidR="00AD66C8">
                        <w:rPr>
                          <w:rFonts w:cstheme="minorHAnsi"/>
                          <w:color w:val="C00000"/>
                        </w:rPr>
                        <w:t xml:space="preserve"> We will use a </w:t>
                      </w:r>
                      <w:r w:rsidR="00D9390D">
                        <w:rPr>
                          <w:rFonts w:cstheme="minorHAnsi"/>
                          <w:color w:val="C00000"/>
                        </w:rPr>
                        <w:t>variety of games to teach children about the pulse, rhythm and pitch</w:t>
                      </w:r>
                      <w:r w:rsidR="004634C6">
                        <w:rPr>
                          <w:rFonts w:cstheme="minorHAnsi"/>
                          <w:color w:val="C00000"/>
                        </w:rPr>
                        <w:t xml:space="preserve">, </w:t>
                      </w:r>
                      <w:r w:rsidR="0083561A">
                        <w:rPr>
                          <w:rFonts w:cstheme="minorHAnsi"/>
                          <w:color w:val="C00000"/>
                        </w:rPr>
                        <w:t>while learning to sing and play instruments.</w:t>
                      </w:r>
                      <w:r w:rsidR="00DC312D">
                        <w:rPr>
                          <w:rFonts w:cstheme="minorHAnsi"/>
                          <w:color w:val="C00000"/>
                        </w:rPr>
                        <w:t xml:space="preserve"> As well as</w:t>
                      </w:r>
                      <w:r w:rsidR="004634C6">
                        <w:rPr>
                          <w:rFonts w:cstheme="minorHAnsi"/>
                          <w:color w:val="C00000"/>
                        </w:rPr>
                        <w:t xml:space="preserve"> all this</w:t>
                      </w:r>
                      <w:r w:rsidR="00DC312D">
                        <w:rPr>
                          <w:rFonts w:cstheme="minorHAnsi"/>
                          <w:color w:val="C00000"/>
                        </w:rPr>
                        <w:t xml:space="preserve">, we will also be listening to and appraising </w:t>
                      </w:r>
                      <w:r w:rsidR="004634C6">
                        <w:rPr>
                          <w:rFonts w:cstheme="minorHAnsi"/>
                          <w:color w:val="C00000"/>
                        </w:rPr>
                        <w:t>different styles of South African music</w:t>
                      </w:r>
                    </w:p>
                    <w:p w14:paraId="0B5CDAA6" w14:textId="4D083DF6" w:rsidR="00790EDC" w:rsidRPr="00790EDC" w:rsidRDefault="00790EDC" w:rsidP="00387637">
                      <w:pPr>
                        <w:spacing w:after="0" w:line="240" w:lineRule="auto"/>
                        <w:rPr>
                          <w:rFonts w:cstheme="minorHAnsi"/>
                          <w:color w:val="C00000"/>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31E47874" w14:textId="4E9207C6" w:rsidR="00CB7A68" w:rsidRPr="00D034BF"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6A78D6">
                              <w:rPr>
                                <w:rFonts w:eastAsia="Times New Roman" w:cs="Times New Roman"/>
                                <w:iCs w:val="0"/>
                                <w:color w:val="C00000"/>
                                <w:szCs w:val="24"/>
                              </w:rPr>
                              <w:t>are looking at Christianity and</w:t>
                            </w:r>
                            <w:r w:rsidR="00B22E11">
                              <w:rPr>
                                <w:rFonts w:eastAsia="Times New Roman" w:cs="Times New Roman"/>
                                <w:iCs w:val="0"/>
                                <w:color w:val="C00000"/>
                                <w:szCs w:val="24"/>
                              </w:rPr>
                              <w:t xml:space="preserve"> </w:t>
                            </w:r>
                            <w:r w:rsidR="006A78D6">
                              <w:rPr>
                                <w:rFonts w:eastAsia="Times New Roman" w:cs="Times New Roman"/>
                                <w:iCs w:val="0"/>
                                <w:color w:val="C00000"/>
                                <w:szCs w:val="24"/>
                              </w:rPr>
                              <w:t xml:space="preserve">how Christians find out what God is like.  </w:t>
                            </w:r>
                            <w:r w:rsidR="001C69EB">
                              <w:rPr>
                                <w:rFonts w:eastAsia="Times New Roman" w:cs="Times New Roman"/>
                                <w:iCs w:val="0"/>
                                <w:color w:val="C00000"/>
                                <w:szCs w:val="24"/>
                              </w:rPr>
                              <w:t>We will draw from Old and New Testament stories so that the children may observe what the difference is</w:t>
                            </w:r>
                            <w:r w:rsidR="003017E6">
                              <w:rPr>
                                <w:rFonts w:eastAsia="Times New Roman" w:cs="Times New Roman"/>
                                <w:iCs w:val="0"/>
                                <w:color w:val="C00000"/>
                                <w:szCs w:val="24"/>
                              </w:rPr>
                              <w:t xml:space="preserve">. </w:t>
                            </w:r>
                            <w:r w:rsidR="00B9366B">
                              <w:rPr>
                                <w:rFonts w:eastAsia="Times New Roman" w:cs="Times New Roman"/>
                                <w:iCs w:val="0"/>
                                <w:color w:val="C00000"/>
                                <w:szCs w:val="24"/>
                              </w:rPr>
                              <w:t xml:space="preserve">We will look at the life of Jesus and how that it reflects the character of </w:t>
                            </w:r>
                            <w:r w:rsidR="00522DB7">
                              <w:rPr>
                                <w:rFonts w:eastAsia="Times New Roman" w:cs="Times New Roman"/>
                                <w:iCs w:val="0"/>
                                <w:color w:val="C00000"/>
                                <w:szCs w:val="24"/>
                              </w:rPr>
                              <w:t>God</w:t>
                            </w:r>
                            <w:r w:rsidR="003017E6">
                              <w:rPr>
                                <w:rFonts w:eastAsia="Times New Roman" w:cs="Times New Roman"/>
                                <w:iCs w:val="0"/>
                                <w:color w:val="C00000"/>
                                <w:szCs w:val="24"/>
                              </w:rPr>
                              <w:t xml:space="preserve">. There will be time to </w:t>
                            </w:r>
                            <w:r w:rsidR="00522DB7">
                              <w:rPr>
                                <w:rFonts w:eastAsia="Times New Roman" w:cs="Times New Roman"/>
                                <w:iCs w:val="0"/>
                                <w:color w:val="C00000"/>
                                <w:szCs w:val="24"/>
                              </w:rPr>
                              <w:t xml:space="preserve">explore parables and their role in helping Christians </w:t>
                            </w:r>
                            <w:r w:rsidR="00872F04">
                              <w:rPr>
                                <w:rFonts w:eastAsia="Times New Roman" w:cs="Times New Roman"/>
                                <w:iCs w:val="0"/>
                                <w:color w:val="C00000"/>
                                <w:szCs w:val="24"/>
                              </w:rPr>
                              <w:t xml:space="preserve">understand God’s nature.  </w:t>
                            </w:r>
                            <w:r w:rsidR="00F60251">
                              <w:rPr>
                                <w:rFonts w:eastAsia="Times New Roman" w:cs="Times New Roman"/>
                                <w:iCs w:val="0"/>
                                <w:color w:val="C00000"/>
                                <w:szCs w:val="24"/>
                              </w:rPr>
                              <w:t xml:space="preserve">Finally, we will look at the Holy </w:t>
                            </w:r>
                            <w:proofErr w:type="gramStart"/>
                            <w:r w:rsidR="00F60251">
                              <w:rPr>
                                <w:rFonts w:eastAsia="Times New Roman" w:cs="Times New Roman"/>
                                <w:iCs w:val="0"/>
                                <w:color w:val="C00000"/>
                                <w:szCs w:val="24"/>
                              </w:rPr>
                              <w:t>Trinity</w:t>
                            </w:r>
                            <w:r w:rsidR="00D11D98">
                              <w:rPr>
                                <w:rFonts w:eastAsia="Times New Roman" w:cs="Times New Roman"/>
                                <w:iCs w:val="0"/>
                                <w:color w:val="C00000"/>
                                <w:szCs w:val="24"/>
                              </w:rPr>
                              <w:t xml:space="preserve"> </w:t>
                            </w:r>
                            <w:r w:rsidR="00F60251">
                              <w:rPr>
                                <w:rFonts w:eastAsia="Times New Roman" w:cs="Times New Roman"/>
                                <w:iCs w:val="0"/>
                                <w:color w:val="C00000"/>
                                <w:szCs w:val="24"/>
                              </w:rPr>
                              <w:t xml:space="preserve"> </w:t>
                            </w:r>
                            <w:r w:rsidR="003017E6">
                              <w:rPr>
                                <w:rFonts w:eastAsia="Times New Roman" w:cs="Times New Roman"/>
                                <w:iCs w:val="0"/>
                                <w:color w:val="C00000"/>
                                <w:szCs w:val="24"/>
                              </w:rPr>
                              <w:t>as</w:t>
                            </w:r>
                            <w:proofErr w:type="gramEnd"/>
                            <w:r w:rsidR="003017E6">
                              <w:rPr>
                                <w:rFonts w:eastAsia="Times New Roman" w:cs="Times New Roman"/>
                                <w:iCs w:val="0"/>
                                <w:color w:val="C00000"/>
                                <w:szCs w:val="24"/>
                              </w:rPr>
                              <w:t xml:space="preserve"> well as how Christians choose to live out God’s nature by doing </w:t>
                            </w:r>
                            <w:r w:rsidR="00B22E11">
                              <w:rPr>
                                <w:rFonts w:eastAsia="Times New Roman" w:cs="Times New Roman"/>
                                <w:iCs w:val="0"/>
                                <w:color w:val="C00000"/>
                                <w:szCs w:val="24"/>
                              </w:rPr>
                              <w:t>charitable works.</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A14F37B" id="_x0000_s1044"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31E47874" w14:textId="4E9207C6" w:rsidR="00CB7A68" w:rsidRPr="00D034BF"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6A78D6">
                        <w:rPr>
                          <w:rFonts w:eastAsia="Times New Roman" w:cs="Times New Roman"/>
                          <w:iCs w:val="0"/>
                          <w:color w:val="C00000"/>
                          <w:szCs w:val="24"/>
                        </w:rPr>
                        <w:t>are looking at Christianity and</w:t>
                      </w:r>
                      <w:r w:rsidR="00B22E11">
                        <w:rPr>
                          <w:rFonts w:eastAsia="Times New Roman" w:cs="Times New Roman"/>
                          <w:iCs w:val="0"/>
                          <w:color w:val="C00000"/>
                          <w:szCs w:val="24"/>
                        </w:rPr>
                        <w:t xml:space="preserve"> </w:t>
                      </w:r>
                      <w:r w:rsidR="006A78D6">
                        <w:rPr>
                          <w:rFonts w:eastAsia="Times New Roman" w:cs="Times New Roman"/>
                          <w:iCs w:val="0"/>
                          <w:color w:val="C00000"/>
                          <w:szCs w:val="24"/>
                        </w:rPr>
                        <w:t xml:space="preserve">how Christians find out what God is like.  </w:t>
                      </w:r>
                      <w:r w:rsidR="001C69EB">
                        <w:rPr>
                          <w:rFonts w:eastAsia="Times New Roman" w:cs="Times New Roman"/>
                          <w:iCs w:val="0"/>
                          <w:color w:val="C00000"/>
                          <w:szCs w:val="24"/>
                        </w:rPr>
                        <w:t>We will draw from Old and New Testament stories so that the children may observe what the difference is</w:t>
                      </w:r>
                      <w:r w:rsidR="003017E6">
                        <w:rPr>
                          <w:rFonts w:eastAsia="Times New Roman" w:cs="Times New Roman"/>
                          <w:iCs w:val="0"/>
                          <w:color w:val="C00000"/>
                          <w:szCs w:val="24"/>
                        </w:rPr>
                        <w:t xml:space="preserve">. </w:t>
                      </w:r>
                      <w:r w:rsidR="00B9366B">
                        <w:rPr>
                          <w:rFonts w:eastAsia="Times New Roman" w:cs="Times New Roman"/>
                          <w:iCs w:val="0"/>
                          <w:color w:val="C00000"/>
                          <w:szCs w:val="24"/>
                        </w:rPr>
                        <w:t xml:space="preserve">We will look at the life of Jesus and how that it reflects the character of </w:t>
                      </w:r>
                      <w:r w:rsidR="00522DB7">
                        <w:rPr>
                          <w:rFonts w:eastAsia="Times New Roman" w:cs="Times New Roman"/>
                          <w:iCs w:val="0"/>
                          <w:color w:val="C00000"/>
                          <w:szCs w:val="24"/>
                        </w:rPr>
                        <w:t>God</w:t>
                      </w:r>
                      <w:r w:rsidR="003017E6">
                        <w:rPr>
                          <w:rFonts w:eastAsia="Times New Roman" w:cs="Times New Roman"/>
                          <w:iCs w:val="0"/>
                          <w:color w:val="C00000"/>
                          <w:szCs w:val="24"/>
                        </w:rPr>
                        <w:t xml:space="preserve">. There will be time to </w:t>
                      </w:r>
                      <w:r w:rsidR="00522DB7">
                        <w:rPr>
                          <w:rFonts w:eastAsia="Times New Roman" w:cs="Times New Roman"/>
                          <w:iCs w:val="0"/>
                          <w:color w:val="C00000"/>
                          <w:szCs w:val="24"/>
                        </w:rPr>
                        <w:t xml:space="preserve">explore parables and their role in helping Christians </w:t>
                      </w:r>
                      <w:r w:rsidR="00872F04">
                        <w:rPr>
                          <w:rFonts w:eastAsia="Times New Roman" w:cs="Times New Roman"/>
                          <w:iCs w:val="0"/>
                          <w:color w:val="C00000"/>
                          <w:szCs w:val="24"/>
                        </w:rPr>
                        <w:t xml:space="preserve">understand God’s nature.  </w:t>
                      </w:r>
                      <w:r w:rsidR="00F60251">
                        <w:rPr>
                          <w:rFonts w:eastAsia="Times New Roman" w:cs="Times New Roman"/>
                          <w:iCs w:val="0"/>
                          <w:color w:val="C00000"/>
                          <w:szCs w:val="24"/>
                        </w:rPr>
                        <w:t xml:space="preserve">Finally, we will look at the Holy </w:t>
                      </w:r>
                      <w:proofErr w:type="gramStart"/>
                      <w:r w:rsidR="00F60251">
                        <w:rPr>
                          <w:rFonts w:eastAsia="Times New Roman" w:cs="Times New Roman"/>
                          <w:iCs w:val="0"/>
                          <w:color w:val="C00000"/>
                          <w:szCs w:val="24"/>
                        </w:rPr>
                        <w:t>Trinity</w:t>
                      </w:r>
                      <w:r w:rsidR="00D11D98">
                        <w:rPr>
                          <w:rFonts w:eastAsia="Times New Roman" w:cs="Times New Roman"/>
                          <w:iCs w:val="0"/>
                          <w:color w:val="C00000"/>
                          <w:szCs w:val="24"/>
                        </w:rPr>
                        <w:t xml:space="preserve"> </w:t>
                      </w:r>
                      <w:r w:rsidR="00F60251">
                        <w:rPr>
                          <w:rFonts w:eastAsia="Times New Roman" w:cs="Times New Roman"/>
                          <w:iCs w:val="0"/>
                          <w:color w:val="C00000"/>
                          <w:szCs w:val="24"/>
                        </w:rPr>
                        <w:t xml:space="preserve"> </w:t>
                      </w:r>
                      <w:r w:rsidR="003017E6">
                        <w:rPr>
                          <w:rFonts w:eastAsia="Times New Roman" w:cs="Times New Roman"/>
                          <w:iCs w:val="0"/>
                          <w:color w:val="C00000"/>
                          <w:szCs w:val="24"/>
                        </w:rPr>
                        <w:t>as</w:t>
                      </w:r>
                      <w:proofErr w:type="gramEnd"/>
                      <w:r w:rsidR="003017E6">
                        <w:rPr>
                          <w:rFonts w:eastAsia="Times New Roman" w:cs="Times New Roman"/>
                          <w:iCs w:val="0"/>
                          <w:color w:val="C00000"/>
                          <w:szCs w:val="24"/>
                        </w:rPr>
                        <w:t xml:space="preserve"> well as how Christians choose to live out God’s nature by doing </w:t>
                      </w:r>
                      <w:r w:rsidR="00B22E11">
                        <w:rPr>
                          <w:rFonts w:eastAsia="Times New Roman" w:cs="Times New Roman"/>
                          <w:iCs w:val="0"/>
                          <w:color w:val="C00000"/>
                          <w:szCs w:val="24"/>
                        </w:rPr>
                        <w:t>charitable works.</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4FC75F64" w14:textId="19617166" w:rsidR="00994C96" w:rsidRPr="0083606A" w:rsidRDefault="001C6E8E" w:rsidP="00A2059D">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DC1011">
                              <w:rPr>
                                <w:rFonts w:cstheme="minorHAnsi"/>
                                <w:color w:val="C00000"/>
                              </w:rPr>
                              <w:t>“Me and my relationships”</w:t>
                            </w:r>
                            <w:r w:rsidR="008B7712">
                              <w:rPr>
                                <w:rFonts w:cstheme="minorHAnsi"/>
                                <w:color w:val="C00000"/>
                              </w:rPr>
                              <w:t xml:space="preserve">.  During our learning time we will </w:t>
                            </w:r>
                            <w:r w:rsidR="00F2197C">
                              <w:rPr>
                                <w:rFonts w:cstheme="minorHAnsi"/>
                                <w:color w:val="C00000"/>
                              </w:rPr>
                              <w:t xml:space="preserve">understand how to </w:t>
                            </w:r>
                            <w:r w:rsidR="00876B31">
                              <w:rPr>
                                <w:rFonts w:cstheme="minorHAnsi"/>
                                <w:color w:val="C00000"/>
                              </w:rPr>
                              <w:t>acknowledge and manage our own feelings</w:t>
                            </w:r>
                            <w:r w:rsidR="00A10E8C">
                              <w:rPr>
                                <w:rFonts w:cstheme="minorHAnsi"/>
                                <w:color w:val="C00000"/>
                              </w:rPr>
                              <w:t xml:space="preserve">, talk about their impact on our wellbeing and that of others.  </w:t>
                            </w:r>
                            <w:r w:rsidR="00A26AD5">
                              <w:rPr>
                                <w:rFonts w:cstheme="minorHAnsi"/>
                                <w:color w:val="C00000"/>
                              </w:rPr>
                              <w:t>We will also touch on healthy friendships and what makes a good friend.  Discussions on bullying</w:t>
                            </w:r>
                            <w:r w:rsidR="0014789C">
                              <w:rPr>
                                <w:rFonts w:cstheme="minorHAnsi"/>
                                <w:color w:val="C00000"/>
                              </w:rPr>
                              <w:t xml:space="preserve"> and how to deal with it will form part of our learning as well as </w:t>
                            </w:r>
                            <w:r w:rsidR="0057094E">
                              <w:rPr>
                                <w:rFonts w:cstheme="minorHAnsi"/>
                                <w:color w:val="C00000"/>
                              </w:rPr>
                              <w:t xml:space="preserve">deciphering the difference between being teased and being bullied. </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D4BB40" id="_x0000_s1045"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4FC75F64" w14:textId="19617166" w:rsidR="00994C96" w:rsidRPr="0083606A" w:rsidRDefault="001C6E8E" w:rsidP="00A2059D">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DC1011">
                        <w:rPr>
                          <w:rFonts w:cstheme="minorHAnsi"/>
                          <w:color w:val="C00000"/>
                        </w:rPr>
                        <w:t>“Me and my relationships”</w:t>
                      </w:r>
                      <w:r w:rsidR="008B7712">
                        <w:rPr>
                          <w:rFonts w:cstheme="minorHAnsi"/>
                          <w:color w:val="C00000"/>
                        </w:rPr>
                        <w:t xml:space="preserve">.  During our learning time we will </w:t>
                      </w:r>
                      <w:r w:rsidR="00F2197C">
                        <w:rPr>
                          <w:rFonts w:cstheme="minorHAnsi"/>
                          <w:color w:val="C00000"/>
                        </w:rPr>
                        <w:t xml:space="preserve">understand how to </w:t>
                      </w:r>
                      <w:r w:rsidR="00876B31">
                        <w:rPr>
                          <w:rFonts w:cstheme="minorHAnsi"/>
                          <w:color w:val="C00000"/>
                        </w:rPr>
                        <w:t>acknowledge and manage our own feelings</w:t>
                      </w:r>
                      <w:r w:rsidR="00A10E8C">
                        <w:rPr>
                          <w:rFonts w:cstheme="minorHAnsi"/>
                          <w:color w:val="C00000"/>
                        </w:rPr>
                        <w:t xml:space="preserve">, talk about their impact on our wellbeing and that of others.  </w:t>
                      </w:r>
                      <w:r w:rsidR="00A26AD5">
                        <w:rPr>
                          <w:rFonts w:cstheme="minorHAnsi"/>
                          <w:color w:val="C00000"/>
                        </w:rPr>
                        <w:t>We will also touch on healthy friendships and what makes a good friend.  Discussions on bullying</w:t>
                      </w:r>
                      <w:r w:rsidR="0014789C">
                        <w:rPr>
                          <w:rFonts w:cstheme="minorHAnsi"/>
                          <w:color w:val="C00000"/>
                        </w:rPr>
                        <w:t xml:space="preserve"> and how to deal with it will form part of our learning as well as </w:t>
                      </w:r>
                      <w:r w:rsidR="0057094E">
                        <w:rPr>
                          <w:rFonts w:cstheme="minorHAnsi"/>
                          <w:color w:val="C00000"/>
                        </w:rPr>
                        <w:t xml:space="preserve">deciphering the difference between being teased and being bullied. </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7"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4082713" id="Text Box 60" o:spid="_x0000_s1046" style="position:absolute;margin-left:677.3pt;margin-top:7.4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I8eA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D6EAEA3" id="Text Box 62" o:spid="_x0000_s1047"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6"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C7A51CD" id="Text Box 63" o:spid="_x0000_s1048" style="position:absolute;margin-left:441.6pt;margin-top:.3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5CC"/>
    <w:rsid w:val="0005109E"/>
    <w:rsid w:val="00053490"/>
    <w:rsid w:val="000631FC"/>
    <w:rsid w:val="000675A6"/>
    <w:rsid w:val="00077B3F"/>
    <w:rsid w:val="000978E1"/>
    <w:rsid w:val="00105C94"/>
    <w:rsid w:val="00114263"/>
    <w:rsid w:val="0014789C"/>
    <w:rsid w:val="00151D4D"/>
    <w:rsid w:val="001C50CC"/>
    <w:rsid w:val="001C69EB"/>
    <w:rsid w:val="001C6E8E"/>
    <w:rsid w:val="001E5F5A"/>
    <w:rsid w:val="00207153"/>
    <w:rsid w:val="00241F92"/>
    <w:rsid w:val="00253CF1"/>
    <w:rsid w:val="00270977"/>
    <w:rsid w:val="002A426B"/>
    <w:rsid w:val="002A56EA"/>
    <w:rsid w:val="002C2446"/>
    <w:rsid w:val="002D2867"/>
    <w:rsid w:val="002E08EC"/>
    <w:rsid w:val="002E4102"/>
    <w:rsid w:val="002E65AC"/>
    <w:rsid w:val="003017E6"/>
    <w:rsid w:val="00312475"/>
    <w:rsid w:val="00324319"/>
    <w:rsid w:val="003344C6"/>
    <w:rsid w:val="00374B19"/>
    <w:rsid w:val="00382C26"/>
    <w:rsid w:val="00383997"/>
    <w:rsid w:val="00387637"/>
    <w:rsid w:val="003A5E2C"/>
    <w:rsid w:val="003C73F0"/>
    <w:rsid w:val="003E4064"/>
    <w:rsid w:val="003F0333"/>
    <w:rsid w:val="003F7F88"/>
    <w:rsid w:val="00435274"/>
    <w:rsid w:val="00455076"/>
    <w:rsid w:val="004634C6"/>
    <w:rsid w:val="004810C9"/>
    <w:rsid w:val="00491AE6"/>
    <w:rsid w:val="004A6216"/>
    <w:rsid w:val="004D5DB8"/>
    <w:rsid w:val="004D5F58"/>
    <w:rsid w:val="004F7320"/>
    <w:rsid w:val="00503412"/>
    <w:rsid w:val="00521040"/>
    <w:rsid w:val="00521E47"/>
    <w:rsid w:val="00522DB7"/>
    <w:rsid w:val="0057094E"/>
    <w:rsid w:val="00581DE3"/>
    <w:rsid w:val="00587719"/>
    <w:rsid w:val="00601883"/>
    <w:rsid w:val="0061012F"/>
    <w:rsid w:val="00620C94"/>
    <w:rsid w:val="006321CE"/>
    <w:rsid w:val="00633E46"/>
    <w:rsid w:val="00682390"/>
    <w:rsid w:val="00684C7E"/>
    <w:rsid w:val="006A78D6"/>
    <w:rsid w:val="006C28F8"/>
    <w:rsid w:val="006D30D9"/>
    <w:rsid w:val="006E5802"/>
    <w:rsid w:val="007439C0"/>
    <w:rsid w:val="00765842"/>
    <w:rsid w:val="007703C1"/>
    <w:rsid w:val="007725F6"/>
    <w:rsid w:val="00780422"/>
    <w:rsid w:val="00786300"/>
    <w:rsid w:val="00790EDC"/>
    <w:rsid w:val="007938EF"/>
    <w:rsid w:val="007A133E"/>
    <w:rsid w:val="007C30D5"/>
    <w:rsid w:val="007E0B39"/>
    <w:rsid w:val="007E201A"/>
    <w:rsid w:val="007F530E"/>
    <w:rsid w:val="00803EA9"/>
    <w:rsid w:val="008308E4"/>
    <w:rsid w:val="008341D2"/>
    <w:rsid w:val="0083561A"/>
    <w:rsid w:val="00856AFB"/>
    <w:rsid w:val="00872F04"/>
    <w:rsid w:val="00876B31"/>
    <w:rsid w:val="00877A10"/>
    <w:rsid w:val="008B7712"/>
    <w:rsid w:val="008C6212"/>
    <w:rsid w:val="008F077C"/>
    <w:rsid w:val="009373BE"/>
    <w:rsid w:val="00951719"/>
    <w:rsid w:val="00953741"/>
    <w:rsid w:val="009632E3"/>
    <w:rsid w:val="00965AD1"/>
    <w:rsid w:val="00974872"/>
    <w:rsid w:val="00981114"/>
    <w:rsid w:val="00992333"/>
    <w:rsid w:val="00994C96"/>
    <w:rsid w:val="009E0841"/>
    <w:rsid w:val="009E2FED"/>
    <w:rsid w:val="00A047F6"/>
    <w:rsid w:val="00A10E8C"/>
    <w:rsid w:val="00A2059D"/>
    <w:rsid w:val="00A26AD5"/>
    <w:rsid w:val="00A279F2"/>
    <w:rsid w:val="00A32E98"/>
    <w:rsid w:val="00A36B72"/>
    <w:rsid w:val="00A51B69"/>
    <w:rsid w:val="00A552E6"/>
    <w:rsid w:val="00A926B7"/>
    <w:rsid w:val="00AB32BF"/>
    <w:rsid w:val="00AD2E9A"/>
    <w:rsid w:val="00AD66C8"/>
    <w:rsid w:val="00B06303"/>
    <w:rsid w:val="00B22E11"/>
    <w:rsid w:val="00B25523"/>
    <w:rsid w:val="00B25E09"/>
    <w:rsid w:val="00B42506"/>
    <w:rsid w:val="00B9366B"/>
    <w:rsid w:val="00BA393D"/>
    <w:rsid w:val="00BB535B"/>
    <w:rsid w:val="00BD6FF8"/>
    <w:rsid w:val="00BE071D"/>
    <w:rsid w:val="00BF5B85"/>
    <w:rsid w:val="00BF6D84"/>
    <w:rsid w:val="00C26FB6"/>
    <w:rsid w:val="00C313D2"/>
    <w:rsid w:val="00C77C88"/>
    <w:rsid w:val="00CA5973"/>
    <w:rsid w:val="00CB7A68"/>
    <w:rsid w:val="00CC50A5"/>
    <w:rsid w:val="00CD6651"/>
    <w:rsid w:val="00D034BF"/>
    <w:rsid w:val="00D040FF"/>
    <w:rsid w:val="00D1092B"/>
    <w:rsid w:val="00D11D98"/>
    <w:rsid w:val="00D27E85"/>
    <w:rsid w:val="00D42C09"/>
    <w:rsid w:val="00D81941"/>
    <w:rsid w:val="00D87D65"/>
    <w:rsid w:val="00D9390D"/>
    <w:rsid w:val="00DA6C7B"/>
    <w:rsid w:val="00DC1011"/>
    <w:rsid w:val="00DC312D"/>
    <w:rsid w:val="00E34B9E"/>
    <w:rsid w:val="00E47D03"/>
    <w:rsid w:val="00E56B85"/>
    <w:rsid w:val="00E60C3E"/>
    <w:rsid w:val="00E64FEC"/>
    <w:rsid w:val="00E73B0F"/>
    <w:rsid w:val="00E90EAD"/>
    <w:rsid w:val="00E9582F"/>
    <w:rsid w:val="00EC6E04"/>
    <w:rsid w:val="00ED4729"/>
    <w:rsid w:val="00ED67C7"/>
    <w:rsid w:val="00F16A18"/>
    <w:rsid w:val="00F20CF7"/>
    <w:rsid w:val="00F2197C"/>
    <w:rsid w:val="00F60251"/>
    <w:rsid w:val="00F616CE"/>
    <w:rsid w:val="00F63CAA"/>
    <w:rsid w:val="00FB2247"/>
    <w:rsid w:val="00FF391E"/>
    <w:rsid w:val="00FF6CB5"/>
    <w:rsid w:val="1D609159"/>
    <w:rsid w:val="1F9F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lickr.com/photos/masterspliff/468003460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0.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lickr.com/photos/masterspliff/468003460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d20935c-0605-40c4-8cdd-ea9cdd7560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CB1237028C3344A08040BA09A1F537" ma:contentTypeVersion="15" ma:contentTypeDescription="Create a new document." ma:contentTypeScope="" ma:versionID="10c8a3a69cdfef867fd205bcda7eeb9d">
  <xsd:schema xmlns:xsd="http://www.w3.org/2001/XMLSchema" xmlns:xs="http://www.w3.org/2001/XMLSchema" xmlns:p="http://schemas.microsoft.com/office/2006/metadata/properties" xmlns:ns3="1d20935c-0605-40c4-8cdd-ea9cdd7560c6" xmlns:ns4="998abe43-f282-4b49-a617-3aa512f59bd5" targetNamespace="http://schemas.microsoft.com/office/2006/metadata/properties" ma:root="true" ma:fieldsID="291d770f5f15aba65c5612fda28b9d94" ns3:_="" ns4:_="">
    <xsd:import namespace="1d20935c-0605-40c4-8cdd-ea9cdd7560c6"/>
    <xsd:import namespace="998abe43-f282-4b49-a617-3aa512f59bd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LengthInSeconds" minOccurs="0"/>
                <xsd:element ref="ns3:_activity"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0935c-0605-40c4-8cdd-ea9cdd7560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8abe43-f282-4b49-a617-3aa512f59bd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d20935c-0605-40c4-8cdd-ea9cdd7560c6"/>
    <ds:schemaRef ds:uri="http://schemas.microsoft.com/office/2006/metadata/properties"/>
    <ds:schemaRef ds:uri="http://purl.org/dc/elements/1.1/"/>
    <ds:schemaRef ds:uri="http://purl.org/dc/terms/"/>
    <ds:schemaRef ds:uri="998abe43-f282-4b49-a617-3aa512f59bd5"/>
    <ds:schemaRef ds:uri="http://www.w3.org/XML/1998/namespace"/>
  </ds:schemaRefs>
</ds:datastoreItem>
</file>

<file path=customXml/itemProps3.xml><?xml version="1.0" encoding="utf-8"?>
<ds:datastoreItem xmlns:ds="http://schemas.openxmlformats.org/officeDocument/2006/customXml" ds:itemID="{8A4C619D-7A0B-4622-87A8-D8C04AADC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0935c-0605-40c4-8cdd-ea9cdd7560c6"/>
    <ds:schemaRef ds:uri="998abe43-f282-4b49-a617-3aa512f59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Miss Smith</cp:lastModifiedBy>
  <cp:revision>2</cp:revision>
  <dcterms:created xsi:type="dcterms:W3CDTF">2025-09-10T13:23:00Z</dcterms:created>
  <dcterms:modified xsi:type="dcterms:W3CDTF">2025-09-10T13:23:00Z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0x0101000DCB1237028C3344A08040BA09A1F537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