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A666A" w:rsidP="00CA666A" w:rsidRDefault="002046CC" w14:paraId="4D4BE015" w14:textId="6D6EF8B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6"/>
          <w:szCs w:val="36"/>
        </w:rPr>
      </w:pPr>
      <w:r>
        <w:rPr>
          <w:rStyle w:val="wacimagecontainer"/>
          <w:rFonts w:ascii="Segoe UI" w:hAnsi="Segoe UI" w:cs="Segoe UI"/>
          <w:sz w:val="18"/>
          <w:szCs w:val="18"/>
        </w:rPr>
        <w:t xml:space="preserve">  </w:t>
      </w:r>
      <w:r w:rsidR="005C061B">
        <w:rPr>
          <w:rStyle w:val="wacimagecontainer"/>
          <w:rFonts w:ascii="Segoe UI" w:hAnsi="Segoe UI" w:cs="Segoe UI"/>
          <w:noProof/>
          <w:sz w:val="18"/>
          <w:szCs w:val="18"/>
        </w:rPr>
        <w:drawing>
          <wp:inline distT="0" distB="0" distL="0" distR="0" wp14:anchorId="4D4BE043" wp14:editId="4D4BE044">
            <wp:extent cx="1162050" cy="1009650"/>
            <wp:effectExtent l="0" t="0" r="0" b="0"/>
            <wp:docPr id="1" name="Picture 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666A">
        <w:rPr>
          <w:rStyle w:val="wacimagecontainer"/>
          <w:rFonts w:ascii="Segoe UI" w:hAnsi="Segoe UI" w:cs="Segoe UI"/>
          <w:sz w:val="18"/>
          <w:szCs w:val="18"/>
        </w:rPr>
        <w:t xml:space="preserve">          </w:t>
      </w:r>
      <w:r w:rsidR="00CA666A">
        <w:rPr>
          <w:rStyle w:val="normaltextrun"/>
          <w:rFonts w:ascii="Arial" w:hAnsi="Arial" w:cs="Arial"/>
          <w:b/>
          <w:bCs/>
          <w:sz w:val="36"/>
          <w:szCs w:val="36"/>
        </w:rPr>
        <w:t>Aston and Cote Church of England </w:t>
      </w:r>
    </w:p>
    <w:p w:rsidR="00CA666A" w:rsidP="00CA666A" w:rsidRDefault="009F07BF" w14:paraId="4D4BE016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36"/>
          <w:szCs w:val="36"/>
        </w:rPr>
        <w:t xml:space="preserve">                   </w:t>
      </w:r>
      <w:r w:rsidR="00CA666A">
        <w:rPr>
          <w:rStyle w:val="normaltextrun"/>
          <w:rFonts w:ascii="Arial" w:hAnsi="Arial" w:cs="Arial"/>
          <w:b/>
          <w:bCs/>
          <w:sz w:val="36"/>
          <w:szCs w:val="36"/>
        </w:rPr>
        <w:t>Primary School</w:t>
      </w:r>
      <w:r w:rsidR="00CA666A">
        <w:rPr>
          <w:rStyle w:val="eop"/>
          <w:rFonts w:ascii="Arial" w:hAnsi="Arial" w:cs="Arial"/>
          <w:sz w:val="36"/>
          <w:szCs w:val="36"/>
        </w:rPr>
        <w:t> </w:t>
      </w:r>
    </w:p>
    <w:p w:rsidR="00CA666A" w:rsidP="00CA666A" w:rsidRDefault="00CA666A" w14:paraId="4D4BE017" w14:textId="77777777">
      <w:pPr>
        <w:pStyle w:val="paragraph"/>
        <w:spacing w:before="0" w:beforeAutospacing="0" w:after="0" w:afterAutospacing="0"/>
        <w:ind w:left="1005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“</w:t>
      </w:r>
      <w:r>
        <w:rPr>
          <w:rStyle w:val="normaltextrun"/>
          <w:rFonts w:ascii="Arial" w:hAnsi="Arial" w:cs="Arial"/>
          <w:i/>
          <w:iCs/>
        </w:rPr>
        <w:t>Aspiring to be the people God created us to be by growing the talents He gave us.”</w:t>
      </w:r>
      <w:r>
        <w:rPr>
          <w:rStyle w:val="eop"/>
          <w:rFonts w:ascii="Arial" w:hAnsi="Arial" w:cs="Arial"/>
        </w:rPr>
        <w:t> </w:t>
      </w:r>
    </w:p>
    <w:p w:rsidR="00CA666A" w:rsidP="00CA666A" w:rsidRDefault="00CA666A" w14:paraId="4D4BE01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>Tel: 01993 850435</w:t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>Cote Road</w:t>
      </w: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 xml:space="preserve">Email: </w:t>
      </w:r>
      <w:hyperlink w:tgtFrame="_blank" w:history="1" r:id="rId8">
        <w:r w:rsidRPr="003224DC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office.3120@aston-and-cote.oxon.sch.uk</w:t>
        </w:r>
      </w:hyperlink>
      <w:r w:rsidRPr="003224DC">
        <w:rPr>
          <w:rStyle w:val="tabchar"/>
          <w:rFonts w:ascii="Calibri" w:hAnsi="Calibri" w:cs="Calibri"/>
          <w:color w:val="0000FF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="003224DC">
        <w:rPr>
          <w:rStyle w:val="tabchar"/>
          <w:rFonts w:ascii="Calibri" w:hAnsi="Calibri" w:cs="Calibri"/>
          <w:sz w:val="20"/>
          <w:szCs w:val="20"/>
        </w:rPr>
        <w:t xml:space="preserve">                                </w:t>
      </w:r>
      <w:r w:rsidRPr="003224DC">
        <w:rPr>
          <w:rStyle w:val="tabchar"/>
          <w:rFonts w:ascii="Arial" w:hAnsi="Arial" w:cs="Arial"/>
          <w:sz w:val="20"/>
          <w:szCs w:val="20"/>
        </w:rPr>
        <w:t>Aston</w:t>
      </w: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C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 xml:space="preserve">Website:  </w:t>
      </w:r>
      <w:hyperlink w:tgtFrame="_blank" w:history="1" r:id="rId9">
        <w:r w:rsidRPr="003224DC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www.aston-and-cote.oxon.sch.uk</w:t>
        </w:r>
      </w:hyperlink>
      <w:r w:rsidRPr="003224DC">
        <w:rPr>
          <w:rStyle w:val="tabchar"/>
          <w:rFonts w:ascii="Arial" w:hAnsi="Arial" w:cs="Arial"/>
          <w:color w:val="0000FF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="003224DC">
        <w:rPr>
          <w:rStyle w:val="tabchar"/>
          <w:rFonts w:ascii="Arial" w:hAnsi="Arial" w:cs="Arial"/>
          <w:sz w:val="20"/>
          <w:szCs w:val="20"/>
        </w:rPr>
        <w:t xml:space="preserve">             </w:t>
      </w:r>
      <w:r w:rsidRPr="003224DC">
        <w:rPr>
          <w:rStyle w:val="tabchar"/>
          <w:rFonts w:ascii="Arial" w:hAnsi="Arial" w:cs="Arial"/>
          <w:sz w:val="20"/>
          <w:szCs w:val="20"/>
        </w:rPr>
        <w:t>Bampton</w:t>
      </w:r>
    </w:p>
    <w:p w:rsidRPr="003224DC" w:rsidR="00CA666A" w:rsidP="00CA666A" w:rsidRDefault="00CA666A" w14:paraId="4D4BE01D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>Oxfordshire</w:t>
      </w:r>
    </w:p>
    <w:p w:rsidRPr="003224DC" w:rsidR="00CA666A" w:rsidP="00CA666A" w:rsidRDefault="00CA666A" w14:paraId="4D4BE01E" w14:textId="77777777">
      <w:pPr>
        <w:pStyle w:val="paragraph"/>
        <w:spacing w:before="0" w:beforeAutospacing="0" w:after="0" w:afterAutospacing="0"/>
        <w:textAlignment w:val="baseline"/>
        <w:rPr>
          <w:rStyle w:val="tabchar"/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>Headteacher: Mrs Melody Chadwick</w:t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="003224DC">
        <w:rPr>
          <w:rStyle w:val="tabchar"/>
          <w:rFonts w:ascii="Arial" w:hAnsi="Arial" w:cs="Arial"/>
          <w:sz w:val="20"/>
          <w:szCs w:val="20"/>
        </w:rPr>
        <w:t xml:space="preserve">             </w:t>
      </w:r>
      <w:r w:rsidRPr="003224DC">
        <w:rPr>
          <w:rStyle w:val="tabchar"/>
          <w:rFonts w:ascii="Arial" w:hAnsi="Arial" w:cs="Arial"/>
          <w:sz w:val="20"/>
          <w:szCs w:val="20"/>
        </w:rPr>
        <w:t>OX18 2DU</w:t>
      </w:r>
    </w:p>
    <w:p w:rsidRPr="003224DC" w:rsidR="00EC11E9" w:rsidP="350CBB88" w:rsidRDefault="00065D25" w14:paraId="4D4BE01F" w14:textId="686914A0">
      <w:pPr>
        <w:pStyle w:val="paragraph"/>
        <w:spacing w:before="0" w:beforeAutospacing="off" w:after="0" w:afterAutospacing="off"/>
        <w:textAlignment w:val="baseline"/>
        <w:rPr>
          <w:rStyle w:val="tabchar"/>
          <w:rFonts w:ascii="Arial" w:hAnsi="Arial" w:cs="Arial"/>
          <w:sz w:val="20"/>
          <w:szCs w:val="20"/>
        </w:rPr>
      </w:pP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 w:rsidR="00AF1377">
        <w:rPr>
          <w:rStyle w:val="tabchar"/>
          <w:rFonts w:ascii="Arial" w:hAnsi="Arial" w:cs="Arial"/>
          <w:sz w:val="20"/>
          <w:szCs w:val="20"/>
        </w:rPr>
        <w:t>2</w:t>
      </w:r>
      <w:r w:rsidR="7A6EF012">
        <w:rPr>
          <w:rStyle w:val="tabchar"/>
          <w:rFonts w:ascii="Arial" w:hAnsi="Arial" w:cs="Arial"/>
          <w:sz w:val="20"/>
          <w:szCs w:val="20"/>
        </w:rPr>
        <w:t>3</w:t>
      </w:r>
      <w:r w:rsidRPr="350CBB88" w:rsidR="7A6EF012">
        <w:rPr>
          <w:rStyle w:val="tabchar"/>
          <w:rFonts w:ascii="Arial" w:hAnsi="Arial" w:cs="Arial"/>
          <w:sz w:val="20"/>
          <w:szCs w:val="20"/>
          <w:vertAlign w:val="superscript"/>
        </w:rPr>
        <w:t>rd</w:t>
      </w:r>
      <w:r w:rsidR="7A6EF012">
        <w:rPr>
          <w:rStyle w:val="tabchar"/>
          <w:rFonts w:ascii="Arial" w:hAnsi="Arial" w:cs="Arial"/>
          <w:sz w:val="20"/>
          <w:szCs w:val="20"/>
        </w:rPr>
        <w:t xml:space="preserve"> April</w:t>
      </w:r>
      <w:r w:rsidR="004B5C91">
        <w:rPr>
          <w:rStyle w:val="tabchar"/>
          <w:rFonts w:ascii="Arial" w:hAnsi="Arial" w:cs="Arial"/>
          <w:sz w:val="20"/>
          <w:szCs w:val="20"/>
        </w:rPr>
        <w:t xml:space="preserve"> 2026</w:t>
      </w:r>
    </w:p>
    <w:p w:rsidRPr="00EC11E9" w:rsidR="00EC11E9" w:rsidP="00EC11E9" w:rsidRDefault="00EC11E9" w14:paraId="4D4BE020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Dear Parents </w:t>
      </w:r>
    </w:p>
    <w:p w:rsidRPr="00EC11E9" w:rsidR="00EC11E9" w:rsidP="00EC11E9" w:rsidRDefault="00AF1377" w14:paraId="4D4BE021" w14:textId="684A66D8">
      <w:pPr>
        <w:pStyle w:val="paragraph"/>
        <w:rPr>
          <w:rFonts w:ascii="Arial" w:hAnsi="Arial" w:cs="Arial"/>
          <w:sz w:val="20"/>
          <w:szCs w:val="20"/>
        </w:rPr>
      </w:pPr>
      <w:r w:rsidRPr="350CBB88" w:rsidR="4D6A7475">
        <w:rPr>
          <w:rFonts w:ascii="Arial" w:hAnsi="Arial" w:cs="Arial"/>
          <w:b w:val="1"/>
          <w:bCs w:val="1"/>
          <w:sz w:val="20"/>
          <w:szCs w:val="20"/>
        </w:rPr>
        <w:t>Fletcher</w:t>
      </w:r>
      <w:r w:rsidRPr="350CBB88" w:rsidR="00EC11E9">
        <w:rPr>
          <w:rFonts w:ascii="Arial" w:hAnsi="Arial" w:cs="Arial"/>
          <w:b w:val="1"/>
          <w:bCs w:val="1"/>
          <w:sz w:val="20"/>
          <w:szCs w:val="20"/>
        </w:rPr>
        <w:t xml:space="preserve"> Swimming </w:t>
      </w:r>
      <w:r w:rsidRPr="350CBB88" w:rsidR="00EC11E9">
        <w:rPr>
          <w:rFonts w:ascii="Arial" w:hAnsi="Arial" w:cs="Arial"/>
          <w:sz w:val="20"/>
          <w:szCs w:val="20"/>
        </w:rPr>
        <w:t> </w:t>
      </w:r>
    </w:p>
    <w:p w:rsidR="00D064CE" w:rsidP="00D064CE" w:rsidRDefault="00EC11E9" w14:paraId="4D4BE022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 xml:space="preserve">We will be taking the children in </w:t>
      </w:r>
      <w:r w:rsidR="00AF1377">
        <w:rPr>
          <w:rFonts w:ascii="Arial" w:hAnsi="Arial" w:cs="Arial"/>
          <w:sz w:val="20"/>
          <w:szCs w:val="20"/>
        </w:rPr>
        <w:t>Holt</w:t>
      </w:r>
      <w:r w:rsidR="003807FE">
        <w:rPr>
          <w:rFonts w:ascii="Arial" w:hAnsi="Arial" w:cs="Arial"/>
          <w:sz w:val="20"/>
          <w:szCs w:val="20"/>
        </w:rPr>
        <w:t xml:space="preserve"> </w:t>
      </w:r>
      <w:r w:rsidRPr="00EC11E9">
        <w:rPr>
          <w:rFonts w:ascii="Arial" w:hAnsi="Arial" w:cs="Arial"/>
          <w:sz w:val="20"/>
          <w:szCs w:val="20"/>
        </w:rPr>
        <w:t xml:space="preserve">Class to RAF Brize Norton Pool Friday afternoons from </w:t>
      </w:r>
      <w:r w:rsidR="00AF1377">
        <w:rPr>
          <w:rFonts w:ascii="Arial" w:hAnsi="Arial" w:cs="Arial"/>
          <w:sz w:val="20"/>
          <w:szCs w:val="20"/>
        </w:rPr>
        <w:t>13</w:t>
      </w:r>
      <w:r w:rsidRPr="00AF1377" w:rsidR="00AF1377">
        <w:rPr>
          <w:rFonts w:ascii="Arial" w:hAnsi="Arial" w:cs="Arial"/>
          <w:sz w:val="20"/>
          <w:szCs w:val="20"/>
          <w:vertAlign w:val="superscript"/>
        </w:rPr>
        <w:t>th</w:t>
      </w:r>
      <w:r w:rsidR="00AF1377">
        <w:rPr>
          <w:rFonts w:ascii="Arial" w:hAnsi="Arial" w:cs="Arial"/>
          <w:sz w:val="20"/>
          <w:szCs w:val="20"/>
        </w:rPr>
        <w:t xml:space="preserve"> March</w:t>
      </w:r>
      <w:r w:rsidRPr="00EC11E9">
        <w:rPr>
          <w:rFonts w:ascii="Arial" w:hAnsi="Arial" w:cs="Arial"/>
          <w:sz w:val="20"/>
          <w:szCs w:val="20"/>
        </w:rPr>
        <w:t xml:space="preserve"> until Friday </w:t>
      </w:r>
      <w:r w:rsidR="00AF1377">
        <w:rPr>
          <w:rFonts w:ascii="Arial" w:hAnsi="Arial" w:cs="Arial"/>
          <w:sz w:val="20"/>
          <w:szCs w:val="20"/>
        </w:rPr>
        <w:t>8</w:t>
      </w:r>
      <w:r w:rsidRPr="00AF1377" w:rsidR="00AF1377">
        <w:rPr>
          <w:rFonts w:ascii="Arial" w:hAnsi="Arial" w:cs="Arial"/>
          <w:sz w:val="20"/>
          <w:szCs w:val="20"/>
          <w:vertAlign w:val="superscript"/>
        </w:rPr>
        <w:t>th</w:t>
      </w:r>
      <w:r w:rsidR="00AF1377">
        <w:rPr>
          <w:rFonts w:ascii="Arial" w:hAnsi="Arial" w:cs="Arial"/>
          <w:sz w:val="20"/>
          <w:szCs w:val="20"/>
        </w:rPr>
        <w:t xml:space="preserve"> </w:t>
      </w:r>
      <w:r w:rsidR="004B5C91">
        <w:rPr>
          <w:rFonts w:ascii="Arial" w:hAnsi="Arial" w:cs="Arial"/>
          <w:sz w:val="20"/>
          <w:szCs w:val="20"/>
        </w:rPr>
        <w:t>M</w:t>
      </w:r>
      <w:r w:rsidR="00AF1377">
        <w:rPr>
          <w:rFonts w:ascii="Arial" w:hAnsi="Arial" w:cs="Arial"/>
          <w:sz w:val="20"/>
          <w:szCs w:val="20"/>
        </w:rPr>
        <w:t>ay</w:t>
      </w:r>
      <w:r w:rsidR="008E3E6B">
        <w:rPr>
          <w:rFonts w:ascii="Arial" w:hAnsi="Arial" w:cs="Arial"/>
          <w:sz w:val="20"/>
          <w:szCs w:val="20"/>
        </w:rPr>
        <w:t xml:space="preserve"> 2026</w:t>
      </w:r>
      <w:r w:rsidRPr="00EC11E9">
        <w:rPr>
          <w:rFonts w:ascii="Arial" w:hAnsi="Arial" w:cs="Arial"/>
          <w:sz w:val="20"/>
          <w:szCs w:val="20"/>
        </w:rPr>
        <w:t xml:space="preserve"> inclusive (</w:t>
      </w:r>
      <w:r w:rsidRPr="003224DC">
        <w:rPr>
          <w:rFonts w:ascii="Arial" w:hAnsi="Arial" w:cs="Arial"/>
          <w:sz w:val="20"/>
          <w:szCs w:val="20"/>
        </w:rPr>
        <w:t>6</w:t>
      </w:r>
      <w:r w:rsidRPr="00EC11E9">
        <w:rPr>
          <w:rFonts w:ascii="Arial" w:hAnsi="Arial" w:cs="Arial"/>
          <w:sz w:val="20"/>
          <w:szCs w:val="20"/>
        </w:rPr>
        <w:t xml:space="preserve"> weeks) for their swimming lessons.  They will be transported by minibuses hired from </w:t>
      </w:r>
      <w:proofErr w:type="spellStart"/>
      <w:r w:rsidRPr="00EC11E9">
        <w:rPr>
          <w:rFonts w:ascii="Arial" w:hAnsi="Arial" w:cs="Arial"/>
          <w:sz w:val="20"/>
          <w:szCs w:val="20"/>
        </w:rPr>
        <w:t>Cokethorpe</w:t>
      </w:r>
      <w:proofErr w:type="spellEnd"/>
      <w:r w:rsidRPr="00EC11E9">
        <w:rPr>
          <w:rFonts w:ascii="Arial" w:hAnsi="Arial" w:cs="Arial"/>
          <w:sz w:val="20"/>
          <w:szCs w:val="20"/>
        </w:rPr>
        <w:t xml:space="preserve"> and will be accompanied by Mr</w:t>
      </w:r>
      <w:r w:rsidR="00065D25">
        <w:rPr>
          <w:rFonts w:ascii="Arial" w:hAnsi="Arial" w:cs="Arial"/>
          <w:sz w:val="20"/>
          <w:szCs w:val="20"/>
        </w:rPr>
        <w:t xml:space="preserve"> </w:t>
      </w:r>
      <w:r w:rsidR="004B5C91">
        <w:rPr>
          <w:rFonts w:ascii="Arial" w:hAnsi="Arial" w:cs="Arial"/>
          <w:sz w:val="20"/>
          <w:szCs w:val="20"/>
        </w:rPr>
        <w:t>Foster</w:t>
      </w:r>
      <w:r w:rsidRPr="003224DC">
        <w:rPr>
          <w:rFonts w:ascii="Arial" w:hAnsi="Arial" w:cs="Arial"/>
          <w:sz w:val="20"/>
          <w:szCs w:val="20"/>
        </w:rPr>
        <w:t>.</w:t>
      </w:r>
      <w:r w:rsidRPr="00EC11E9">
        <w:rPr>
          <w:rFonts w:ascii="Arial" w:hAnsi="Arial" w:cs="Arial"/>
          <w:sz w:val="20"/>
          <w:szCs w:val="20"/>
        </w:rPr>
        <w:t> </w:t>
      </w:r>
    </w:p>
    <w:p w:rsidRPr="00D064CE" w:rsidR="00D064CE" w:rsidP="00D064CE" w:rsidRDefault="00D064CE" w14:paraId="4D4BE023" w14:textId="77777777">
      <w:pPr>
        <w:pStyle w:val="paragraph"/>
        <w:rPr>
          <w:rFonts w:ascii="Arial" w:hAnsi="Arial" w:cs="Arial"/>
          <w:sz w:val="20"/>
          <w:szCs w:val="20"/>
        </w:rPr>
      </w:pPr>
      <w:r w:rsidRPr="00D064CE">
        <w:rPr>
          <w:rFonts w:ascii="Arial" w:hAnsi="Arial" w:cs="Arial"/>
          <w:sz w:val="20"/>
          <w:szCs w:val="20"/>
        </w:rPr>
        <w:t>PLEASE NOTE there will be no swimming on these dates:</w:t>
      </w:r>
      <w:r>
        <w:rPr>
          <w:rFonts w:ascii="Arial" w:hAnsi="Arial" w:cs="Arial"/>
          <w:sz w:val="20"/>
          <w:szCs w:val="20"/>
        </w:rPr>
        <w:t xml:space="preserve"> </w:t>
      </w:r>
      <w:r w:rsidRPr="00D064CE">
        <w:rPr>
          <w:rFonts w:ascii="Arial" w:hAnsi="Arial" w:cs="Arial"/>
          <w:sz w:val="20"/>
          <w:szCs w:val="20"/>
        </w:rPr>
        <w:t>2</w:t>
      </w:r>
      <w:r w:rsidR="00AF1377">
        <w:rPr>
          <w:rFonts w:ascii="Arial" w:hAnsi="Arial" w:cs="Arial"/>
          <w:sz w:val="20"/>
          <w:szCs w:val="20"/>
        </w:rPr>
        <w:t>7</w:t>
      </w:r>
      <w:r w:rsidRPr="00D064CE">
        <w:rPr>
          <w:rFonts w:ascii="Arial" w:hAnsi="Arial" w:cs="Arial"/>
          <w:sz w:val="20"/>
          <w:szCs w:val="20"/>
          <w:vertAlign w:val="superscript"/>
        </w:rPr>
        <w:t>th</w:t>
      </w:r>
      <w:r w:rsidRPr="00D064CE">
        <w:rPr>
          <w:rFonts w:ascii="Arial" w:hAnsi="Arial" w:cs="Arial"/>
          <w:sz w:val="20"/>
          <w:szCs w:val="20"/>
        </w:rPr>
        <w:t xml:space="preserve"> </w:t>
      </w:r>
      <w:proofErr w:type="gramStart"/>
      <w:r w:rsidR="00AF1377">
        <w:rPr>
          <w:rFonts w:ascii="Arial" w:hAnsi="Arial" w:cs="Arial"/>
          <w:sz w:val="20"/>
          <w:szCs w:val="20"/>
        </w:rPr>
        <w:t>March,</w:t>
      </w:r>
      <w:proofErr w:type="gramEnd"/>
      <w:r w:rsidR="00AF1377">
        <w:rPr>
          <w:rFonts w:ascii="Arial" w:hAnsi="Arial" w:cs="Arial"/>
          <w:sz w:val="20"/>
          <w:szCs w:val="20"/>
        </w:rPr>
        <w:t xml:space="preserve"> 3</w:t>
      </w:r>
      <w:r w:rsidRPr="00AF1377" w:rsidR="00AF1377">
        <w:rPr>
          <w:rFonts w:ascii="Arial" w:hAnsi="Arial" w:cs="Arial"/>
          <w:sz w:val="20"/>
          <w:szCs w:val="20"/>
          <w:vertAlign w:val="superscript"/>
        </w:rPr>
        <w:t>rd</w:t>
      </w:r>
      <w:r w:rsidR="00AF1377">
        <w:rPr>
          <w:rFonts w:ascii="Arial" w:hAnsi="Arial" w:cs="Arial"/>
          <w:sz w:val="20"/>
          <w:szCs w:val="20"/>
        </w:rPr>
        <w:t xml:space="preserve"> April and 10</w:t>
      </w:r>
      <w:r w:rsidRPr="00AF1377" w:rsidR="00AF1377">
        <w:rPr>
          <w:rFonts w:ascii="Arial" w:hAnsi="Arial" w:cs="Arial"/>
          <w:sz w:val="20"/>
          <w:szCs w:val="20"/>
          <w:vertAlign w:val="superscript"/>
        </w:rPr>
        <w:t>th</w:t>
      </w:r>
      <w:r w:rsidR="00AF1377">
        <w:rPr>
          <w:rFonts w:ascii="Arial" w:hAnsi="Arial" w:cs="Arial"/>
          <w:sz w:val="20"/>
          <w:szCs w:val="20"/>
        </w:rPr>
        <w:t xml:space="preserve"> April</w:t>
      </w:r>
      <w:r w:rsidRPr="00D064CE">
        <w:rPr>
          <w:rFonts w:ascii="Arial" w:hAnsi="Arial" w:cs="Arial"/>
          <w:sz w:val="20"/>
          <w:szCs w:val="20"/>
        </w:rPr>
        <w:t xml:space="preserve"> – </w:t>
      </w:r>
      <w:r w:rsidR="00AF1377">
        <w:rPr>
          <w:rFonts w:ascii="Arial" w:hAnsi="Arial" w:cs="Arial"/>
          <w:sz w:val="20"/>
          <w:szCs w:val="20"/>
        </w:rPr>
        <w:t>Easter</w:t>
      </w:r>
      <w:r w:rsidRPr="00D064CE">
        <w:rPr>
          <w:rFonts w:ascii="Arial" w:hAnsi="Arial" w:cs="Arial"/>
          <w:sz w:val="20"/>
          <w:szCs w:val="20"/>
        </w:rPr>
        <w:t xml:space="preserve"> Holiday</w:t>
      </w:r>
    </w:p>
    <w:p w:rsidRPr="00EC11E9" w:rsidR="00EC11E9" w:rsidP="00EC11E9" w:rsidRDefault="00EC11E9" w14:paraId="4D4BE024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Please ensure that they bring their swimming kits to school every Friday</w:t>
      </w:r>
      <w:r w:rsidR="003807FE">
        <w:rPr>
          <w:rFonts w:ascii="Arial" w:hAnsi="Arial" w:cs="Arial"/>
          <w:sz w:val="20"/>
          <w:szCs w:val="20"/>
        </w:rPr>
        <w:t>. T</w:t>
      </w:r>
      <w:r w:rsidRPr="00EC11E9">
        <w:rPr>
          <w:rFonts w:ascii="Arial" w:hAnsi="Arial" w:cs="Arial"/>
          <w:sz w:val="20"/>
          <w:szCs w:val="20"/>
        </w:rPr>
        <w:t>his must include a swimming hat and suitable swimwear (no beach-type swim shorts</w:t>
      </w:r>
      <w:r w:rsidR="00065D25">
        <w:rPr>
          <w:rFonts w:ascii="Arial" w:hAnsi="Arial" w:cs="Arial"/>
          <w:sz w:val="20"/>
          <w:szCs w:val="20"/>
        </w:rPr>
        <w:t>)</w:t>
      </w:r>
      <w:r w:rsidRPr="00EC11E9">
        <w:rPr>
          <w:rFonts w:ascii="Arial" w:hAnsi="Arial" w:cs="Arial"/>
          <w:b/>
          <w:bCs/>
          <w:sz w:val="20"/>
          <w:szCs w:val="20"/>
        </w:rPr>
        <w:t>. </w:t>
      </w:r>
      <w:r w:rsidRPr="00EC11E9">
        <w:rPr>
          <w:rFonts w:ascii="Arial" w:hAnsi="Arial" w:cs="Arial"/>
          <w:sz w:val="20"/>
          <w:szCs w:val="20"/>
        </w:rPr>
        <w:t xml:space="preserve"> Please note that no jewellery is allowed.  This includes earrings which must be removed before swimming. </w:t>
      </w:r>
    </w:p>
    <w:p w:rsidRPr="00065D25" w:rsidR="00065D25" w:rsidP="00065D25" w:rsidRDefault="00065D25" w14:paraId="4D4BE025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We are pleased to let you know that the school fully funds the cost of swimming lessons for all children in Years 2 to 6. This includes:</w:t>
      </w:r>
    </w:p>
    <w:p w:rsidRPr="00065D25" w:rsidR="00065D25" w:rsidP="00065D25" w:rsidRDefault="00065D25" w14:paraId="4D4BE026" w14:textId="77777777">
      <w:pPr>
        <w:pStyle w:val="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b/>
          <w:bCs/>
          <w:sz w:val="20"/>
          <w:szCs w:val="20"/>
        </w:rPr>
        <w:t>Hire of the swimming pool:</w:t>
      </w:r>
      <w:r w:rsidRPr="00065D25">
        <w:rPr>
          <w:rFonts w:ascii="Arial" w:hAnsi="Arial" w:cs="Arial"/>
          <w:sz w:val="20"/>
          <w:szCs w:val="20"/>
        </w:rPr>
        <w:t> £80 per session × 6 sessions = </w:t>
      </w:r>
      <w:r w:rsidRPr="00065D25">
        <w:rPr>
          <w:rFonts w:ascii="Arial" w:hAnsi="Arial" w:cs="Arial"/>
          <w:b/>
          <w:bCs/>
          <w:sz w:val="20"/>
          <w:szCs w:val="20"/>
        </w:rPr>
        <w:t>£480</w:t>
      </w:r>
    </w:p>
    <w:p w:rsidRPr="00065D25" w:rsidR="00065D25" w:rsidP="00065D25" w:rsidRDefault="00065D25" w14:paraId="4D4BE027" w14:textId="77777777">
      <w:pPr>
        <w:pStyle w:val="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b/>
          <w:bCs/>
          <w:sz w:val="20"/>
          <w:szCs w:val="20"/>
        </w:rPr>
        <w:t>Qualified swimming teacher:</w:t>
      </w:r>
      <w:r w:rsidRPr="00065D25">
        <w:rPr>
          <w:rFonts w:ascii="Arial" w:hAnsi="Arial" w:cs="Arial"/>
          <w:sz w:val="20"/>
          <w:szCs w:val="20"/>
        </w:rPr>
        <w:t> £31.50 per session × 6 sessions = </w:t>
      </w:r>
      <w:r w:rsidRPr="00065D25">
        <w:rPr>
          <w:rFonts w:ascii="Arial" w:hAnsi="Arial" w:cs="Arial"/>
          <w:b/>
          <w:bCs/>
          <w:sz w:val="20"/>
          <w:szCs w:val="20"/>
        </w:rPr>
        <w:t>£189</w:t>
      </w:r>
    </w:p>
    <w:p w:rsidRPr="00065D25" w:rsidR="00065D25" w:rsidP="00065D25" w:rsidRDefault="00065D25" w14:paraId="4D4BE028" w14:textId="77777777">
      <w:pPr>
        <w:pStyle w:val="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b/>
          <w:bCs/>
          <w:sz w:val="20"/>
          <w:szCs w:val="20"/>
        </w:rPr>
        <w:t>Lifeguard hire:</w:t>
      </w:r>
      <w:r w:rsidRPr="00065D25">
        <w:rPr>
          <w:rFonts w:ascii="Arial" w:hAnsi="Arial" w:cs="Arial"/>
          <w:sz w:val="20"/>
          <w:szCs w:val="20"/>
        </w:rPr>
        <w:t> £18.50 per session × 6 sessions = </w:t>
      </w:r>
      <w:r w:rsidRPr="00065D25">
        <w:rPr>
          <w:rFonts w:ascii="Arial" w:hAnsi="Arial" w:cs="Arial"/>
          <w:b/>
          <w:bCs/>
          <w:sz w:val="20"/>
          <w:szCs w:val="20"/>
        </w:rPr>
        <w:t>£111</w:t>
      </w:r>
    </w:p>
    <w:p w:rsidRPr="00065D25" w:rsidR="00065D25" w:rsidP="00065D25" w:rsidRDefault="00065D25" w14:paraId="4D4BE029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This brings the total cost to </w:t>
      </w:r>
      <w:r w:rsidRPr="00065D25">
        <w:rPr>
          <w:rFonts w:ascii="Arial" w:hAnsi="Arial" w:cs="Arial"/>
          <w:b/>
          <w:bCs/>
          <w:sz w:val="20"/>
          <w:szCs w:val="20"/>
        </w:rPr>
        <w:t>£780 per class</w:t>
      </w:r>
      <w:r w:rsidRPr="00065D25">
        <w:rPr>
          <w:rFonts w:ascii="Arial" w:hAnsi="Arial" w:cs="Arial"/>
          <w:sz w:val="20"/>
          <w:szCs w:val="20"/>
        </w:rPr>
        <w:t>, amounting to </w:t>
      </w:r>
      <w:r w:rsidRPr="00065D25">
        <w:rPr>
          <w:rFonts w:ascii="Arial" w:hAnsi="Arial" w:cs="Arial"/>
          <w:b/>
          <w:bCs/>
          <w:sz w:val="20"/>
          <w:szCs w:val="20"/>
        </w:rPr>
        <w:t>£3,900</w:t>
      </w:r>
      <w:r w:rsidRPr="00065D25">
        <w:rPr>
          <w:rFonts w:ascii="Arial" w:hAnsi="Arial" w:cs="Arial"/>
          <w:sz w:val="20"/>
          <w:szCs w:val="20"/>
        </w:rPr>
        <w:t> for all classes from Year 2 to Year 6.</w:t>
      </w:r>
    </w:p>
    <w:p w:rsidRPr="00065D25" w:rsidR="00065D25" w:rsidP="00065D25" w:rsidRDefault="00065D25" w14:paraId="4D4BE02A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We kindly ask parents only to contribute to the </w:t>
      </w:r>
      <w:r w:rsidRPr="00065D25">
        <w:rPr>
          <w:rFonts w:ascii="Arial" w:hAnsi="Arial" w:cs="Arial"/>
          <w:b/>
          <w:bCs/>
          <w:sz w:val="20"/>
          <w:szCs w:val="20"/>
        </w:rPr>
        <w:t>transport costs</w:t>
      </w:r>
      <w:r w:rsidRPr="00065D25">
        <w:rPr>
          <w:rFonts w:ascii="Arial" w:hAnsi="Arial" w:cs="Arial"/>
          <w:sz w:val="20"/>
          <w:szCs w:val="20"/>
        </w:rPr>
        <w:t>, which are:</w:t>
      </w:r>
    </w:p>
    <w:p w:rsidRPr="00065D25" w:rsidR="00065D25" w:rsidP="00065D25" w:rsidRDefault="00065D25" w14:paraId="4D4BE02B" w14:textId="77777777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2 coaches per week at £40 each = </w:t>
      </w:r>
      <w:r w:rsidRPr="00065D25">
        <w:rPr>
          <w:rFonts w:ascii="Arial" w:hAnsi="Arial" w:cs="Arial"/>
          <w:b/>
          <w:bCs/>
          <w:sz w:val="20"/>
          <w:szCs w:val="20"/>
        </w:rPr>
        <w:t>£80 per week</w:t>
      </w:r>
    </w:p>
    <w:p w:rsidRPr="00065D25" w:rsidR="00065D25" w:rsidP="00065D25" w:rsidRDefault="00065D25" w14:paraId="4D4BE02C" w14:textId="77777777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For 6 sessions, the total transport cost is </w:t>
      </w:r>
      <w:r w:rsidRPr="00065D25">
        <w:rPr>
          <w:rFonts w:ascii="Arial" w:hAnsi="Arial" w:cs="Arial"/>
          <w:b/>
          <w:bCs/>
          <w:sz w:val="20"/>
          <w:szCs w:val="20"/>
        </w:rPr>
        <w:t>£480</w:t>
      </w:r>
    </w:p>
    <w:p w:rsidRPr="00065D25" w:rsidR="00065D25" w:rsidP="00065D25" w:rsidRDefault="00065D25" w14:paraId="4D4BE02D" w14:textId="77777777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This works out to a parental contribution of </w:t>
      </w:r>
      <w:r w:rsidRPr="00065D25">
        <w:rPr>
          <w:rFonts w:ascii="Arial" w:hAnsi="Arial" w:cs="Arial"/>
          <w:b/>
          <w:bCs/>
          <w:sz w:val="20"/>
          <w:szCs w:val="20"/>
        </w:rPr>
        <w:t>£4 per week</w:t>
      </w:r>
      <w:r w:rsidRPr="00065D25">
        <w:rPr>
          <w:rFonts w:ascii="Arial" w:hAnsi="Arial" w:cs="Arial"/>
          <w:sz w:val="20"/>
          <w:szCs w:val="20"/>
        </w:rPr>
        <w:t>, or </w:t>
      </w:r>
      <w:r w:rsidRPr="00065D25">
        <w:rPr>
          <w:rFonts w:ascii="Arial" w:hAnsi="Arial" w:cs="Arial"/>
          <w:b/>
          <w:bCs/>
          <w:sz w:val="20"/>
          <w:szCs w:val="20"/>
        </w:rPr>
        <w:t>£24 in total per child</w:t>
      </w:r>
    </w:p>
    <w:p w:rsidR="003807FE" w:rsidP="00EC11E9" w:rsidRDefault="00065D25" w14:paraId="4D4BE02E" w14:textId="0C53C8DF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Swimming is a </w:t>
      </w:r>
      <w:r w:rsidRPr="00065D25">
        <w:rPr>
          <w:rFonts w:ascii="Arial" w:hAnsi="Arial" w:cs="Arial"/>
          <w:b/>
          <w:bCs/>
          <w:sz w:val="20"/>
          <w:szCs w:val="20"/>
        </w:rPr>
        <w:t>statutory part of the National Curriculum</w:t>
      </w:r>
      <w:r w:rsidRPr="00065D25">
        <w:rPr>
          <w:rFonts w:ascii="Arial" w:hAnsi="Arial" w:cs="Arial"/>
          <w:sz w:val="20"/>
          <w:szCs w:val="20"/>
        </w:rPr>
        <w:t> and teaches children an essential life skill that could one day save their life. We are proud to fund the full cost of the lessons, but</w:t>
      </w:r>
      <w:r>
        <w:rPr>
          <w:rFonts w:ascii="Arial" w:hAnsi="Arial" w:cs="Arial"/>
          <w:sz w:val="20"/>
          <w:szCs w:val="20"/>
        </w:rPr>
        <w:t xml:space="preserve"> w</w:t>
      </w:r>
      <w:r w:rsidRPr="003224DC" w:rsidR="00F71E4E">
        <w:rPr>
          <w:rFonts w:ascii="Arial" w:hAnsi="Arial" w:cs="Arial"/>
          <w:sz w:val="20"/>
          <w:szCs w:val="20"/>
        </w:rPr>
        <w:t xml:space="preserve">e would be grateful for a </w:t>
      </w:r>
      <w:r w:rsidRPr="00EC11E9" w:rsidR="00EC11E9">
        <w:rPr>
          <w:rFonts w:ascii="Arial" w:hAnsi="Arial" w:cs="Arial"/>
          <w:sz w:val="20"/>
          <w:szCs w:val="20"/>
        </w:rPr>
        <w:t>voluntary contribution of £</w:t>
      </w:r>
      <w:r w:rsidRPr="003224DC" w:rsidR="00EC11E9">
        <w:rPr>
          <w:rFonts w:ascii="Arial" w:hAnsi="Arial" w:cs="Arial"/>
          <w:sz w:val="20"/>
          <w:szCs w:val="20"/>
        </w:rPr>
        <w:t>24</w:t>
      </w:r>
      <w:r w:rsidRPr="003224DC" w:rsidR="00F71E4E">
        <w:rPr>
          <w:rFonts w:ascii="Arial" w:hAnsi="Arial" w:cs="Arial"/>
          <w:sz w:val="20"/>
          <w:szCs w:val="20"/>
        </w:rPr>
        <w:t>.0</w:t>
      </w:r>
      <w:r w:rsidRPr="00EC11E9" w:rsidR="00EC11E9">
        <w:rPr>
          <w:rFonts w:ascii="Arial" w:hAnsi="Arial" w:cs="Arial"/>
          <w:sz w:val="20"/>
          <w:szCs w:val="20"/>
        </w:rPr>
        <w:t xml:space="preserve">0 towards the transport, which you can pay via </w:t>
      </w:r>
      <w:r>
        <w:rPr>
          <w:rFonts w:ascii="Arial" w:hAnsi="Arial" w:cs="Arial"/>
          <w:sz w:val="20"/>
          <w:szCs w:val="20"/>
        </w:rPr>
        <w:t>Arbor</w:t>
      </w:r>
      <w:r w:rsidRPr="00EC11E9" w:rsidR="00EC11E9">
        <w:rPr>
          <w:rFonts w:ascii="Arial" w:hAnsi="Arial" w:cs="Arial"/>
          <w:sz w:val="20"/>
          <w:szCs w:val="20"/>
        </w:rPr>
        <w:t>, or alternatively by cash/cheque via the school office.   </w:t>
      </w:r>
    </w:p>
    <w:p w:rsidRPr="00EC11E9" w:rsidR="00EC11E9" w:rsidP="00EC11E9" w:rsidRDefault="00EC11E9" w14:paraId="4D4BE02F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 xml:space="preserve">Please return the attached slip to the office by </w:t>
      </w:r>
      <w:r w:rsidR="00065D25">
        <w:rPr>
          <w:rFonts w:ascii="Arial" w:hAnsi="Arial" w:cs="Arial"/>
          <w:sz w:val="20"/>
          <w:szCs w:val="20"/>
        </w:rPr>
        <w:t xml:space="preserve">Friday </w:t>
      </w:r>
      <w:r w:rsidR="00AF1377">
        <w:rPr>
          <w:rFonts w:ascii="Arial" w:hAnsi="Arial" w:cs="Arial"/>
          <w:sz w:val="20"/>
          <w:szCs w:val="20"/>
        </w:rPr>
        <w:t>6</w:t>
      </w:r>
      <w:r w:rsidRPr="00AF1377" w:rsidR="00AF1377">
        <w:rPr>
          <w:rFonts w:ascii="Arial" w:hAnsi="Arial" w:cs="Arial"/>
          <w:sz w:val="20"/>
          <w:szCs w:val="20"/>
          <w:vertAlign w:val="superscript"/>
        </w:rPr>
        <w:t>th</w:t>
      </w:r>
      <w:r w:rsidR="00AF1377">
        <w:rPr>
          <w:rFonts w:ascii="Arial" w:hAnsi="Arial" w:cs="Arial"/>
          <w:sz w:val="20"/>
          <w:szCs w:val="20"/>
        </w:rPr>
        <w:t xml:space="preserve"> March</w:t>
      </w:r>
      <w:r w:rsidRPr="00EC11E9">
        <w:rPr>
          <w:rFonts w:ascii="Arial" w:hAnsi="Arial" w:cs="Arial"/>
          <w:sz w:val="20"/>
          <w:szCs w:val="20"/>
        </w:rPr>
        <w:t>. </w:t>
      </w:r>
    </w:p>
    <w:p w:rsidRPr="00EC11E9" w:rsidR="00EC11E9" w:rsidP="00EC11E9" w:rsidRDefault="00EC11E9" w14:paraId="4D4BE030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 Yours sincerely </w:t>
      </w:r>
    </w:p>
    <w:p w:rsidR="00EC11E9" w:rsidP="00EC11E9" w:rsidRDefault="00EC11E9" w14:paraId="4D4BE031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 Mrs Melody Chadwick </w:t>
      </w:r>
    </w:p>
    <w:p w:rsidR="00A8584B" w:rsidP="00EC11E9" w:rsidRDefault="00A8584B" w14:paraId="66532288" w14:textId="77777777">
      <w:pPr>
        <w:pStyle w:val="paragraph"/>
        <w:rPr>
          <w:rFonts w:ascii="Arial" w:hAnsi="Arial" w:cs="Arial"/>
          <w:sz w:val="20"/>
          <w:szCs w:val="20"/>
        </w:rPr>
      </w:pPr>
    </w:p>
    <w:p w:rsidRPr="00EC11E9" w:rsidR="00A8584B" w:rsidP="00EC11E9" w:rsidRDefault="00A8584B" w14:paraId="25E691D1" w14:textId="77777777">
      <w:pPr>
        <w:pStyle w:val="paragraph"/>
        <w:rPr>
          <w:rFonts w:ascii="Arial" w:hAnsi="Arial" w:cs="Arial"/>
          <w:sz w:val="20"/>
          <w:szCs w:val="20"/>
        </w:rPr>
      </w:pPr>
    </w:p>
    <w:p w:rsidR="00EC11E9" w:rsidP="00EC11E9" w:rsidRDefault="003224DC" w14:paraId="4D4BE032" w14:textId="77777777">
      <w:pPr>
        <w:pStyle w:val="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 xml:space="preserve"> H</w:t>
      </w:r>
      <w:r w:rsidRPr="00EC11E9" w:rsidR="00EC11E9">
        <w:rPr>
          <w:rFonts w:ascii="Arial" w:hAnsi="Arial" w:cs="Arial"/>
          <w:sz w:val="20"/>
          <w:szCs w:val="20"/>
          <w:u w:val="single"/>
        </w:rPr>
        <w:t>eadteacher</w:t>
      </w:r>
      <w:r w:rsidRPr="00EC11E9" w:rsidR="00EC11E9">
        <w:rPr>
          <w:rFonts w:ascii="Arial" w:hAnsi="Arial" w:cs="Arial"/>
          <w:sz w:val="20"/>
          <w:szCs w:val="20"/>
        </w:rPr>
        <w:t> </w:t>
      </w:r>
    </w:p>
    <w:p w:rsidR="00065D25" w:rsidP="00EC11E9" w:rsidRDefault="00065D25" w14:paraId="4D4BE033" w14:textId="77777777">
      <w:pPr>
        <w:pStyle w:val="paragraph"/>
        <w:rPr>
          <w:rFonts w:ascii="Arial" w:hAnsi="Arial" w:cs="Arial"/>
          <w:sz w:val="20"/>
          <w:szCs w:val="20"/>
        </w:rPr>
      </w:pPr>
    </w:p>
    <w:p w:rsidRPr="00EC11E9" w:rsidR="00EC11E9" w:rsidP="003224DC" w:rsidRDefault="00EC11E9" w14:paraId="4D4BE038" w14:textId="77777777">
      <w:pPr>
        <w:pStyle w:val="paragraph"/>
        <w:jc w:val="center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b/>
          <w:bCs/>
          <w:sz w:val="20"/>
          <w:szCs w:val="20"/>
        </w:rPr>
        <w:t xml:space="preserve">SWIMMING – </w:t>
      </w:r>
      <w:r w:rsidR="00AF1377">
        <w:rPr>
          <w:rFonts w:ascii="Arial" w:hAnsi="Arial" w:cs="Arial"/>
          <w:b/>
          <w:bCs/>
          <w:sz w:val="20"/>
          <w:szCs w:val="20"/>
        </w:rPr>
        <w:t>Holt</w:t>
      </w:r>
      <w:r w:rsidR="00BA1916">
        <w:rPr>
          <w:rFonts w:ascii="Arial" w:hAnsi="Arial" w:cs="Arial"/>
          <w:b/>
          <w:bCs/>
          <w:sz w:val="20"/>
          <w:szCs w:val="20"/>
        </w:rPr>
        <w:t xml:space="preserve"> </w:t>
      </w:r>
      <w:r w:rsidR="003224DC">
        <w:rPr>
          <w:rFonts w:ascii="Arial" w:hAnsi="Arial" w:cs="Arial"/>
          <w:b/>
          <w:bCs/>
          <w:sz w:val="20"/>
          <w:szCs w:val="20"/>
        </w:rPr>
        <w:t>Class</w:t>
      </w:r>
    </w:p>
    <w:p w:rsidR="003807FE" w:rsidP="00EC11E9" w:rsidRDefault="00EC11E9" w14:paraId="4D4BE039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 </w:t>
      </w:r>
    </w:p>
    <w:p w:rsidR="003224DC" w:rsidP="00EC11E9" w:rsidRDefault="00065D25" w14:paraId="4D4BE03A" w14:textId="77777777">
      <w:pPr>
        <w:pStyle w:val="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Child’s Name……………………………………………………………………</w:t>
      </w:r>
    </w:p>
    <w:p w:rsidRPr="00EC11E9" w:rsidR="00EC11E9" w:rsidP="00EC11E9" w:rsidRDefault="00EC11E9" w14:paraId="4D4BE03B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 I enclose a £</w:t>
      </w:r>
      <w:r w:rsidRPr="003224DC" w:rsidR="003224DC">
        <w:rPr>
          <w:rFonts w:ascii="Arial" w:hAnsi="Arial" w:cs="Arial"/>
          <w:sz w:val="20"/>
          <w:szCs w:val="20"/>
        </w:rPr>
        <w:t>24</w:t>
      </w:r>
      <w:r w:rsidRPr="00EC11E9">
        <w:rPr>
          <w:rFonts w:ascii="Arial" w:hAnsi="Arial" w:cs="Arial"/>
          <w:sz w:val="20"/>
          <w:szCs w:val="20"/>
        </w:rPr>
        <w:t>.00 voluntary contribution.          </w:t>
      </w:r>
      <w:r w:rsidRPr="003224DC" w:rsidR="005C061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4BE045" wp14:editId="4D4BE046">
            <wp:extent cx="266700" cy="276225"/>
            <wp:effectExtent l="0" t="0" r="0" b="0"/>
            <wp:docPr id="2" name="Picture 3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hap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11E9">
        <w:rPr>
          <w:rFonts w:ascii="Arial" w:hAnsi="Arial" w:cs="Arial"/>
          <w:sz w:val="20"/>
          <w:szCs w:val="20"/>
        </w:rPr>
        <w:t>      </w:t>
      </w:r>
      <w:r w:rsidR="003224DC">
        <w:rPr>
          <w:rFonts w:ascii="Arial" w:hAnsi="Arial" w:cs="Arial"/>
          <w:sz w:val="20"/>
          <w:szCs w:val="20"/>
        </w:rPr>
        <w:t xml:space="preserve">If paying </w:t>
      </w:r>
      <w:r w:rsidRPr="00EC11E9">
        <w:rPr>
          <w:rFonts w:ascii="Arial" w:hAnsi="Arial" w:cs="Arial"/>
          <w:sz w:val="20"/>
          <w:szCs w:val="20"/>
        </w:rPr>
        <w:t xml:space="preserve">by </w:t>
      </w:r>
      <w:proofErr w:type="gramStart"/>
      <w:r w:rsidRPr="00EC11E9">
        <w:rPr>
          <w:rFonts w:ascii="Arial" w:hAnsi="Arial" w:cs="Arial"/>
          <w:sz w:val="20"/>
          <w:szCs w:val="20"/>
        </w:rPr>
        <w:t>cheque</w:t>
      </w:r>
      <w:proofErr w:type="gramEnd"/>
      <w:r w:rsidRPr="00EC11E9">
        <w:rPr>
          <w:rFonts w:ascii="Arial" w:hAnsi="Arial" w:cs="Arial"/>
          <w:sz w:val="20"/>
          <w:szCs w:val="20"/>
        </w:rPr>
        <w:t xml:space="preserve"> please make cheques made payable to “</w:t>
      </w:r>
      <w:r w:rsidRPr="00EC11E9">
        <w:rPr>
          <w:rFonts w:ascii="Arial" w:hAnsi="Arial" w:cs="Arial"/>
          <w:b/>
          <w:bCs/>
          <w:sz w:val="20"/>
          <w:szCs w:val="20"/>
        </w:rPr>
        <w:t>Oxfordshire County Council</w:t>
      </w:r>
      <w:r w:rsidRPr="00EC11E9">
        <w:rPr>
          <w:rFonts w:ascii="Arial" w:hAnsi="Arial" w:cs="Arial"/>
          <w:sz w:val="20"/>
          <w:szCs w:val="20"/>
        </w:rPr>
        <w:t>”. </w:t>
      </w:r>
    </w:p>
    <w:p w:rsidRPr="00EC11E9" w:rsidR="00EC11E9" w:rsidP="00EC11E9" w:rsidRDefault="00EC11E9" w14:paraId="4D4BE03C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I have paid £</w:t>
      </w:r>
      <w:r w:rsidR="003224DC">
        <w:rPr>
          <w:rFonts w:ascii="Arial" w:hAnsi="Arial" w:cs="Arial"/>
          <w:sz w:val="20"/>
          <w:szCs w:val="20"/>
        </w:rPr>
        <w:t>24</w:t>
      </w:r>
      <w:r w:rsidRPr="00EC11E9">
        <w:rPr>
          <w:rFonts w:ascii="Arial" w:hAnsi="Arial" w:cs="Arial"/>
          <w:sz w:val="20"/>
          <w:szCs w:val="20"/>
        </w:rPr>
        <w:t>.00 via</w:t>
      </w:r>
      <w:r w:rsidR="00BA1916">
        <w:rPr>
          <w:rFonts w:ascii="Arial" w:hAnsi="Arial" w:cs="Arial"/>
          <w:sz w:val="20"/>
          <w:szCs w:val="20"/>
        </w:rPr>
        <w:t xml:space="preserve"> </w:t>
      </w:r>
      <w:r w:rsidR="00065D25">
        <w:rPr>
          <w:rFonts w:ascii="Arial" w:hAnsi="Arial" w:cs="Arial"/>
          <w:sz w:val="20"/>
          <w:szCs w:val="20"/>
        </w:rPr>
        <w:t xml:space="preserve">Arbor                   </w:t>
      </w:r>
      <w:r w:rsidRPr="00EC11E9">
        <w:rPr>
          <w:rFonts w:ascii="Arial" w:hAnsi="Arial" w:cs="Arial"/>
          <w:sz w:val="20"/>
          <w:szCs w:val="20"/>
        </w:rPr>
        <w:t>    </w:t>
      </w:r>
      <w:r w:rsidRPr="003224DC" w:rsidR="003224DC">
        <w:rPr>
          <w:rFonts w:ascii="Arial" w:hAnsi="Arial" w:cs="Arial"/>
          <w:sz w:val="20"/>
          <w:szCs w:val="20"/>
        </w:rPr>
        <w:t xml:space="preserve">     </w:t>
      </w:r>
      <w:r w:rsidRPr="00EC11E9">
        <w:rPr>
          <w:rFonts w:ascii="Arial" w:hAnsi="Arial" w:cs="Arial"/>
          <w:sz w:val="20"/>
          <w:szCs w:val="20"/>
        </w:rPr>
        <w:t>    </w:t>
      </w:r>
      <w:bookmarkStart w:name="_Hlk211589353" w:id="0"/>
      <w:r w:rsidRPr="003224DC" w:rsidR="005C061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4BE047" wp14:editId="4D4BE048">
            <wp:extent cx="323850" cy="352425"/>
            <wp:effectExtent l="0" t="0" r="0" b="0"/>
            <wp:docPr id="3" name="Picture 2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p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3224DC" w:rsidP="003224DC" w:rsidRDefault="00EC11E9" w14:paraId="4D4BE03D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Medical Conditions...........................................................</w:t>
      </w:r>
    </w:p>
    <w:p w:rsidR="003224DC" w:rsidP="003224DC" w:rsidRDefault="003224DC" w14:paraId="4D4BE03E" w14:textId="77777777">
      <w:pPr>
        <w:pStyle w:val="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</w:t>
      </w:r>
      <w:r w:rsidRPr="00EC11E9" w:rsidR="00EC11E9">
        <w:rPr>
          <w:rFonts w:ascii="Arial" w:hAnsi="Arial" w:cs="Arial"/>
          <w:sz w:val="20"/>
          <w:szCs w:val="20"/>
        </w:rPr>
        <w:t>P’s Telephone Number………………………….     </w:t>
      </w:r>
    </w:p>
    <w:p w:rsidR="003807FE" w:rsidP="003224DC" w:rsidRDefault="00EC11E9" w14:paraId="4D4BE03F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Emergency Contact</w:t>
      </w:r>
      <w:r w:rsidR="003224DC">
        <w:rPr>
          <w:rFonts w:ascii="Arial" w:hAnsi="Arial" w:cs="Arial"/>
          <w:sz w:val="20"/>
          <w:szCs w:val="20"/>
        </w:rPr>
        <w:t xml:space="preserve"> </w:t>
      </w:r>
      <w:r w:rsidRPr="00EC11E9">
        <w:rPr>
          <w:rFonts w:ascii="Arial" w:hAnsi="Arial" w:cs="Arial"/>
          <w:sz w:val="20"/>
          <w:szCs w:val="20"/>
        </w:rPr>
        <w:t>Number………………………  </w:t>
      </w:r>
    </w:p>
    <w:p w:rsidR="003807FE" w:rsidP="003224DC" w:rsidRDefault="003807FE" w14:paraId="4D4BE040" w14:textId="77777777">
      <w:pPr>
        <w:pStyle w:val="paragrap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Consent to wear goggles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3224DC" w:rsidR="005C061B"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4D4BE049" wp14:editId="4D4BE04A">
            <wp:extent cx="323850" cy="352425"/>
            <wp:effectExtent l="0" t="0" r="0" b="0"/>
            <wp:docPr id="4" name="Picture 1" descr="Sha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ap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8344D0" w:rsidR="008344D0" w:rsidP="003224DC" w:rsidRDefault="00EC11E9" w14:paraId="4D4BE041" w14:textId="77777777">
      <w:pPr>
        <w:pStyle w:val="paragraph"/>
        <w:rPr>
          <w:rFonts w:ascii="Aptos" w:hAnsi="Aptos"/>
          <w:color w:val="000000"/>
        </w:rPr>
      </w:pPr>
      <w:r w:rsidRPr="00EC11E9">
        <w:rPr>
          <w:rFonts w:ascii="Arial" w:hAnsi="Arial" w:cs="Arial"/>
          <w:sz w:val="20"/>
          <w:szCs w:val="20"/>
        </w:rPr>
        <w:t>Signed……………………………</w:t>
      </w:r>
      <w:proofErr w:type="gramStart"/>
      <w:r w:rsidRPr="00EC11E9">
        <w:rPr>
          <w:rFonts w:ascii="Arial" w:hAnsi="Arial" w:cs="Arial"/>
          <w:sz w:val="20"/>
          <w:szCs w:val="20"/>
        </w:rPr>
        <w:t>…..</w:t>
      </w:r>
      <w:proofErr w:type="gramEnd"/>
      <w:r w:rsidRPr="00EC11E9">
        <w:rPr>
          <w:rFonts w:ascii="Arial" w:hAnsi="Arial" w:cs="Arial"/>
          <w:sz w:val="20"/>
          <w:szCs w:val="20"/>
        </w:rPr>
        <w:t xml:space="preserve"> Dated……………………</w:t>
      </w:r>
      <w:proofErr w:type="gramStart"/>
      <w:r w:rsidRPr="00EC11E9">
        <w:rPr>
          <w:rFonts w:ascii="Arial" w:hAnsi="Arial" w:cs="Arial"/>
          <w:sz w:val="20"/>
          <w:szCs w:val="20"/>
        </w:rPr>
        <w:t>…..</w:t>
      </w:r>
      <w:proofErr w:type="gramEnd"/>
      <w:r w:rsidRPr="00EC11E9">
        <w:rPr>
          <w:rFonts w:ascii="Arial" w:hAnsi="Arial" w:cs="Arial"/>
          <w:sz w:val="20"/>
          <w:szCs w:val="20"/>
        </w:rPr>
        <w:tab/>
      </w:r>
      <w:r w:rsidRPr="00EC11E9">
        <w:rPr>
          <w:rFonts w:ascii="Arial" w:hAnsi="Arial" w:cs="Arial"/>
          <w:sz w:val="20"/>
          <w:szCs w:val="20"/>
        </w:rPr>
        <w:t>  </w:t>
      </w:r>
      <w:r w:rsidR="0062504A">
        <w:rPr>
          <w:rStyle w:val="wacimagecontainer"/>
          <w:rFonts w:ascii="Segoe UI" w:hAnsi="Segoe UI" w:cs="Segoe UI"/>
          <w:color w:val="000000"/>
          <w:sz w:val="18"/>
          <w:szCs w:val="18"/>
        </w:rPr>
        <w:t xml:space="preserve">                       </w:t>
      </w:r>
    </w:p>
    <w:p w:rsidRPr="008344D0" w:rsidR="008344D0" w:rsidP="008344D0" w:rsidRDefault="008344D0" w14:paraId="4D4BE042" w14:textId="77777777">
      <w:pPr>
        <w:shd w:val="clear" w:color="auto" w:fill="FFFFFF"/>
        <w:textAlignment w:val="baseline"/>
        <w:rPr>
          <w:rFonts w:ascii="Aptos" w:hAnsi="Aptos"/>
          <w:color w:val="000000"/>
          <w:sz w:val="24"/>
          <w:szCs w:val="24"/>
        </w:rPr>
      </w:pPr>
    </w:p>
    <w:sectPr w:rsidRPr="008344D0" w:rsidR="008344D0" w:rsidSect="00543341">
      <w:pgSz w:w="11906" w:h="16838" w:orient="portrait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E15" w:rsidRDefault="00345E15" w14:paraId="1153EF52" w14:textId="77777777">
      <w:r>
        <w:separator/>
      </w:r>
    </w:p>
  </w:endnote>
  <w:endnote w:type="continuationSeparator" w:id="0">
    <w:p w:rsidR="00345E15" w:rsidRDefault="00345E15" w14:paraId="0DE43D6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E15" w:rsidRDefault="00345E15" w14:paraId="14C97BC5" w14:textId="77777777">
      <w:r>
        <w:separator/>
      </w:r>
    </w:p>
  </w:footnote>
  <w:footnote w:type="continuationSeparator" w:id="0">
    <w:p w:rsidR="00345E15" w:rsidRDefault="00345E15" w14:paraId="17B5DED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9D67E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B5F7834"/>
    <w:multiLevelType w:val="hybridMultilevel"/>
    <w:tmpl w:val="5DEA374E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172346D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203B2972"/>
    <w:multiLevelType w:val="multilevel"/>
    <w:tmpl w:val="5892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EC25D49"/>
    <w:multiLevelType w:val="multilevel"/>
    <w:tmpl w:val="10D2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46045A3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011A2B"/>
    <w:multiLevelType w:val="multilevel"/>
    <w:tmpl w:val="5374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52107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8" w15:restartNumberingAfterBreak="0">
    <w:nsid w:val="5714749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DC803C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EAE77FB"/>
    <w:multiLevelType w:val="multilevel"/>
    <w:tmpl w:val="78C6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66115DDE"/>
    <w:multiLevelType w:val="hybridMultilevel"/>
    <w:tmpl w:val="2222C3F4"/>
    <w:lvl w:ilvl="0" w:tplc="08090001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D0B07E4"/>
    <w:multiLevelType w:val="multilevel"/>
    <w:tmpl w:val="EA98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7881446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4" w15:restartNumberingAfterBreak="0">
    <w:nsid w:val="79835B66"/>
    <w:multiLevelType w:val="multilevel"/>
    <w:tmpl w:val="2594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7B1F1772"/>
    <w:multiLevelType w:val="multilevel"/>
    <w:tmpl w:val="586C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B7D41FA"/>
    <w:multiLevelType w:val="multilevel"/>
    <w:tmpl w:val="94D8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398572">
    <w:abstractNumId w:val="13"/>
  </w:num>
  <w:num w:numId="2" w16cid:durableId="1505777825">
    <w:abstractNumId w:val="2"/>
  </w:num>
  <w:num w:numId="3" w16cid:durableId="1664312565">
    <w:abstractNumId w:val="7"/>
  </w:num>
  <w:num w:numId="4" w16cid:durableId="1302737230">
    <w:abstractNumId w:val="8"/>
  </w:num>
  <w:num w:numId="5" w16cid:durableId="1250309206">
    <w:abstractNumId w:val="9"/>
  </w:num>
  <w:num w:numId="6" w16cid:durableId="4213784">
    <w:abstractNumId w:val="5"/>
  </w:num>
  <w:num w:numId="7" w16cid:durableId="104228620">
    <w:abstractNumId w:val="0"/>
  </w:num>
  <w:num w:numId="8" w16cid:durableId="239220324">
    <w:abstractNumId w:val="11"/>
  </w:num>
  <w:num w:numId="9" w16cid:durableId="1708019619">
    <w:abstractNumId w:val="16"/>
  </w:num>
  <w:num w:numId="10" w16cid:durableId="1425763785">
    <w:abstractNumId w:val="1"/>
  </w:num>
  <w:num w:numId="11" w16cid:durableId="392511633">
    <w:abstractNumId w:val="4"/>
  </w:num>
  <w:num w:numId="12" w16cid:durableId="887035823">
    <w:abstractNumId w:val="10"/>
  </w:num>
  <w:num w:numId="13" w16cid:durableId="1007908296">
    <w:abstractNumId w:val="15"/>
  </w:num>
  <w:num w:numId="14" w16cid:durableId="1196192939">
    <w:abstractNumId w:val="3"/>
  </w:num>
  <w:num w:numId="15" w16cid:durableId="52968327">
    <w:abstractNumId w:val="12"/>
  </w:num>
  <w:num w:numId="16" w16cid:durableId="2045396818">
    <w:abstractNumId w:val="14"/>
  </w:num>
  <w:num w:numId="17" w16cid:durableId="1251542001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A6"/>
    <w:rsid w:val="000008EB"/>
    <w:rsid w:val="000134FD"/>
    <w:rsid w:val="00021FF4"/>
    <w:rsid w:val="00034F0C"/>
    <w:rsid w:val="00037403"/>
    <w:rsid w:val="00043A96"/>
    <w:rsid w:val="00050609"/>
    <w:rsid w:val="000634A2"/>
    <w:rsid w:val="00065D25"/>
    <w:rsid w:val="00072C8F"/>
    <w:rsid w:val="00075A0A"/>
    <w:rsid w:val="000966BB"/>
    <w:rsid w:val="00106634"/>
    <w:rsid w:val="001114CF"/>
    <w:rsid w:val="00122C40"/>
    <w:rsid w:val="0012529B"/>
    <w:rsid w:val="001276E0"/>
    <w:rsid w:val="001368E7"/>
    <w:rsid w:val="0015027A"/>
    <w:rsid w:val="00173545"/>
    <w:rsid w:val="0018132D"/>
    <w:rsid w:val="00184C2B"/>
    <w:rsid w:val="001937A3"/>
    <w:rsid w:val="0019405F"/>
    <w:rsid w:val="001967B7"/>
    <w:rsid w:val="001A0FA9"/>
    <w:rsid w:val="001A30E5"/>
    <w:rsid w:val="001A3944"/>
    <w:rsid w:val="001B777D"/>
    <w:rsid w:val="001C121C"/>
    <w:rsid w:val="001D2C34"/>
    <w:rsid w:val="001E037A"/>
    <w:rsid w:val="001E54A7"/>
    <w:rsid w:val="001E6801"/>
    <w:rsid w:val="001F11F5"/>
    <w:rsid w:val="002046CC"/>
    <w:rsid w:val="00215126"/>
    <w:rsid w:val="00215881"/>
    <w:rsid w:val="00234F94"/>
    <w:rsid w:val="00235898"/>
    <w:rsid w:val="00243324"/>
    <w:rsid w:val="00255B1F"/>
    <w:rsid w:val="00266A61"/>
    <w:rsid w:val="0026797F"/>
    <w:rsid w:val="00275175"/>
    <w:rsid w:val="002760E3"/>
    <w:rsid w:val="002766D2"/>
    <w:rsid w:val="00286A2C"/>
    <w:rsid w:val="002903DF"/>
    <w:rsid w:val="002A51BC"/>
    <w:rsid w:val="002B0680"/>
    <w:rsid w:val="002C5E75"/>
    <w:rsid w:val="002D5C7B"/>
    <w:rsid w:val="002E7CBB"/>
    <w:rsid w:val="00312127"/>
    <w:rsid w:val="00312C1D"/>
    <w:rsid w:val="0031330E"/>
    <w:rsid w:val="0031668F"/>
    <w:rsid w:val="00317AE2"/>
    <w:rsid w:val="003224DC"/>
    <w:rsid w:val="0033226C"/>
    <w:rsid w:val="00334130"/>
    <w:rsid w:val="0034031E"/>
    <w:rsid w:val="00345E15"/>
    <w:rsid w:val="00351DDE"/>
    <w:rsid w:val="00361CD3"/>
    <w:rsid w:val="003635DE"/>
    <w:rsid w:val="0038036C"/>
    <w:rsid w:val="003807FE"/>
    <w:rsid w:val="0039414B"/>
    <w:rsid w:val="003B7A5F"/>
    <w:rsid w:val="003C52FB"/>
    <w:rsid w:val="003C7AC8"/>
    <w:rsid w:val="003E6B30"/>
    <w:rsid w:val="004023FB"/>
    <w:rsid w:val="00403A43"/>
    <w:rsid w:val="00424E2C"/>
    <w:rsid w:val="00446897"/>
    <w:rsid w:val="00452D15"/>
    <w:rsid w:val="00475713"/>
    <w:rsid w:val="0047628A"/>
    <w:rsid w:val="004816B7"/>
    <w:rsid w:val="00495B72"/>
    <w:rsid w:val="004A1EE7"/>
    <w:rsid w:val="004B3468"/>
    <w:rsid w:val="004B5C91"/>
    <w:rsid w:val="004B61F5"/>
    <w:rsid w:val="004C6875"/>
    <w:rsid w:val="004D43A6"/>
    <w:rsid w:val="004E427A"/>
    <w:rsid w:val="004F46C8"/>
    <w:rsid w:val="0050697C"/>
    <w:rsid w:val="00522C62"/>
    <w:rsid w:val="005334B2"/>
    <w:rsid w:val="005412B2"/>
    <w:rsid w:val="00543341"/>
    <w:rsid w:val="00563830"/>
    <w:rsid w:val="005674B6"/>
    <w:rsid w:val="005825F8"/>
    <w:rsid w:val="005A7130"/>
    <w:rsid w:val="005B7237"/>
    <w:rsid w:val="005C061B"/>
    <w:rsid w:val="005C0A6B"/>
    <w:rsid w:val="005C47F2"/>
    <w:rsid w:val="005C4C1B"/>
    <w:rsid w:val="005D0DF1"/>
    <w:rsid w:val="005D121A"/>
    <w:rsid w:val="005D2F58"/>
    <w:rsid w:val="005E5575"/>
    <w:rsid w:val="005F2812"/>
    <w:rsid w:val="00603547"/>
    <w:rsid w:val="0062504A"/>
    <w:rsid w:val="00667606"/>
    <w:rsid w:val="006A414C"/>
    <w:rsid w:val="006A5146"/>
    <w:rsid w:val="006B248E"/>
    <w:rsid w:val="006D4E0C"/>
    <w:rsid w:val="006D53CF"/>
    <w:rsid w:val="006E25D6"/>
    <w:rsid w:val="006F0976"/>
    <w:rsid w:val="00714042"/>
    <w:rsid w:val="00720E53"/>
    <w:rsid w:val="00740381"/>
    <w:rsid w:val="00745A80"/>
    <w:rsid w:val="00761432"/>
    <w:rsid w:val="00765F35"/>
    <w:rsid w:val="00795494"/>
    <w:rsid w:val="007B6CB2"/>
    <w:rsid w:val="007D6B44"/>
    <w:rsid w:val="007D7695"/>
    <w:rsid w:val="007F756C"/>
    <w:rsid w:val="008141D7"/>
    <w:rsid w:val="008312CA"/>
    <w:rsid w:val="008338E7"/>
    <w:rsid w:val="00833C20"/>
    <w:rsid w:val="008344D0"/>
    <w:rsid w:val="008465E2"/>
    <w:rsid w:val="00846A4B"/>
    <w:rsid w:val="0086254F"/>
    <w:rsid w:val="00880BD5"/>
    <w:rsid w:val="00895553"/>
    <w:rsid w:val="008A1ACF"/>
    <w:rsid w:val="008C1863"/>
    <w:rsid w:val="008D131E"/>
    <w:rsid w:val="008E0555"/>
    <w:rsid w:val="008E3E6B"/>
    <w:rsid w:val="008F0D93"/>
    <w:rsid w:val="00900415"/>
    <w:rsid w:val="009308CF"/>
    <w:rsid w:val="00952217"/>
    <w:rsid w:val="00956266"/>
    <w:rsid w:val="00973CAB"/>
    <w:rsid w:val="00991C16"/>
    <w:rsid w:val="009A0CEE"/>
    <w:rsid w:val="009A1482"/>
    <w:rsid w:val="009A768B"/>
    <w:rsid w:val="009B68C5"/>
    <w:rsid w:val="009C2186"/>
    <w:rsid w:val="009C60FC"/>
    <w:rsid w:val="009F07BF"/>
    <w:rsid w:val="009F48E5"/>
    <w:rsid w:val="00A06374"/>
    <w:rsid w:val="00A14043"/>
    <w:rsid w:val="00A357B1"/>
    <w:rsid w:val="00A42B23"/>
    <w:rsid w:val="00A51BA9"/>
    <w:rsid w:val="00A558AA"/>
    <w:rsid w:val="00A63E6E"/>
    <w:rsid w:val="00A6482F"/>
    <w:rsid w:val="00A66D0E"/>
    <w:rsid w:val="00A8584B"/>
    <w:rsid w:val="00A86AE6"/>
    <w:rsid w:val="00A932EB"/>
    <w:rsid w:val="00AA3984"/>
    <w:rsid w:val="00AB7A81"/>
    <w:rsid w:val="00AC1815"/>
    <w:rsid w:val="00AF1377"/>
    <w:rsid w:val="00B5246B"/>
    <w:rsid w:val="00B60C3B"/>
    <w:rsid w:val="00B75BEC"/>
    <w:rsid w:val="00B776BE"/>
    <w:rsid w:val="00B877A6"/>
    <w:rsid w:val="00B916B1"/>
    <w:rsid w:val="00B95B72"/>
    <w:rsid w:val="00BA1916"/>
    <w:rsid w:val="00BB3581"/>
    <w:rsid w:val="00BB5491"/>
    <w:rsid w:val="00BD1F46"/>
    <w:rsid w:val="00BE0551"/>
    <w:rsid w:val="00BF03D1"/>
    <w:rsid w:val="00BF3DAD"/>
    <w:rsid w:val="00C14C59"/>
    <w:rsid w:val="00C332F8"/>
    <w:rsid w:val="00C435BD"/>
    <w:rsid w:val="00C6040C"/>
    <w:rsid w:val="00C91B86"/>
    <w:rsid w:val="00CA4146"/>
    <w:rsid w:val="00CA666A"/>
    <w:rsid w:val="00CB226F"/>
    <w:rsid w:val="00CB6F02"/>
    <w:rsid w:val="00CB7DAD"/>
    <w:rsid w:val="00CE484C"/>
    <w:rsid w:val="00CF6DE9"/>
    <w:rsid w:val="00D064CE"/>
    <w:rsid w:val="00D0685B"/>
    <w:rsid w:val="00D12883"/>
    <w:rsid w:val="00D160F5"/>
    <w:rsid w:val="00D21452"/>
    <w:rsid w:val="00D4084C"/>
    <w:rsid w:val="00D53EEE"/>
    <w:rsid w:val="00D879D5"/>
    <w:rsid w:val="00D96AE7"/>
    <w:rsid w:val="00DA24FC"/>
    <w:rsid w:val="00DB12D3"/>
    <w:rsid w:val="00DB7405"/>
    <w:rsid w:val="00DC0E01"/>
    <w:rsid w:val="00DC5790"/>
    <w:rsid w:val="00DC69A0"/>
    <w:rsid w:val="00DE3638"/>
    <w:rsid w:val="00E00696"/>
    <w:rsid w:val="00E34A31"/>
    <w:rsid w:val="00E403F5"/>
    <w:rsid w:val="00E45C1B"/>
    <w:rsid w:val="00E47533"/>
    <w:rsid w:val="00E50E2F"/>
    <w:rsid w:val="00E52349"/>
    <w:rsid w:val="00E70B00"/>
    <w:rsid w:val="00E7630D"/>
    <w:rsid w:val="00E771CB"/>
    <w:rsid w:val="00E908BA"/>
    <w:rsid w:val="00EA16F6"/>
    <w:rsid w:val="00EA2D6B"/>
    <w:rsid w:val="00EA4DA6"/>
    <w:rsid w:val="00EC11E9"/>
    <w:rsid w:val="00ED74B4"/>
    <w:rsid w:val="00EF4BA1"/>
    <w:rsid w:val="00F05FC7"/>
    <w:rsid w:val="00F13089"/>
    <w:rsid w:val="00F15B18"/>
    <w:rsid w:val="00F30454"/>
    <w:rsid w:val="00F37FA8"/>
    <w:rsid w:val="00F4111D"/>
    <w:rsid w:val="00F4231F"/>
    <w:rsid w:val="00F46F70"/>
    <w:rsid w:val="00F606C6"/>
    <w:rsid w:val="00F71E4E"/>
    <w:rsid w:val="00F81D9F"/>
    <w:rsid w:val="00F914B2"/>
    <w:rsid w:val="00FA5391"/>
    <w:rsid w:val="00FA7761"/>
    <w:rsid w:val="00FC60A1"/>
    <w:rsid w:val="00FD5764"/>
    <w:rsid w:val="00FE121B"/>
    <w:rsid w:val="00FE1CFF"/>
    <w:rsid w:val="350CBB88"/>
    <w:rsid w:val="4D6A7475"/>
    <w:rsid w:val="7A6EF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4BE015"/>
  <w15:chartTrackingRefBased/>
  <w15:docId w15:val="{4213EB37-A83F-4BC2-8958-A5D34A40AA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omic Sans MS" w:hAnsi="Comic Sans MS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427A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sz w:val="24"/>
    </w:rPr>
  </w:style>
  <w:style w:type="character" w:styleId="Hyperlink">
    <w:name w:val="Hyperlink"/>
    <w:rsid w:val="00034F0C"/>
    <w:rPr>
      <w:color w:val="0000FF"/>
      <w:u w:val="single"/>
    </w:rPr>
  </w:style>
  <w:style w:type="paragraph" w:styleId="BodyText2">
    <w:name w:val="Body Text 2"/>
    <w:basedOn w:val="Normal"/>
    <w:link w:val="BodyText2Char"/>
    <w:rsid w:val="00761432"/>
    <w:pPr>
      <w:spacing w:after="120" w:line="480" w:lineRule="auto"/>
    </w:pPr>
  </w:style>
  <w:style w:type="character" w:styleId="BodyText2Char" w:customStyle="1">
    <w:name w:val="Body Text 2 Char"/>
    <w:link w:val="BodyText2"/>
    <w:rsid w:val="00761432"/>
    <w:rPr>
      <w:lang w:val="en-GB"/>
    </w:rPr>
  </w:style>
  <w:style w:type="paragraph" w:styleId="BalloonText">
    <w:name w:val="Balloon Text"/>
    <w:basedOn w:val="Normal"/>
    <w:link w:val="BalloonTextChar"/>
    <w:rsid w:val="00B95B72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B95B72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26797F"/>
    <w:pPr>
      <w:spacing w:before="100" w:beforeAutospacing="1" w:after="100" w:afterAutospacing="1"/>
    </w:pPr>
    <w:rPr>
      <w:sz w:val="24"/>
      <w:szCs w:val="24"/>
    </w:rPr>
  </w:style>
  <w:style w:type="paragraph" w:styleId="paragraph" w:customStyle="1">
    <w:name w:val="paragraph"/>
    <w:basedOn w:val="Normal"/>
    <w:rsid w:val="00973CA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wacimagecontainer" w:customStyle="1">
    <w:name w:val="wacimagecontainer"/>
    <w:basedOn w:val="DefaultParagraphFont"/>
    <w:rsid w:val="00973CAB"/>
  </w:style>
  <w:style w:type="character" w:styleId="normaltextrun" w:customStyle="1">
    <w:name w:val="normaltextrun"/>
    <w:basedOn w:val="DefaultParagraphFont"/>
    <w:rsid w:val="00973CAB"/>
  </w:style>
  <w:style w:type="character" w:styleId="eop" w:customStyle="1">
    <w:name w:val="eop"/>
    <w:basedOn w:val="DefaultParagraphFont"/>
    <w:rsid w:val="00973CAB"/>
  </w:style>
  <w:style w:type="character" w:styleId="tabchar" w:customStyle="1">
    <w:name w:val="tabchar"/>
    <w:basedOn w:val="DefaultParagraphFont"/>
    <w:rsid w:val="00973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36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4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99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18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66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2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2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74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6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6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598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99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78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06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07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44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9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90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58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71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3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2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38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0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89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3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52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36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office.3120@aston-and-cote.oxon.sch.uk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image" Target="media/image2.png" Id="rId10" /><Relationship Type="http://schemas.openxmlformats.org/officeDocument/2006/relationships/webSettings" Target="webSettings.xml" Id="rId4" /><Relationship Type="http://schemas.openxmlformats.org/officeDocument/2006/relationships/hyperlink" Target="http://www.aston-and-cote.oxon.sch.uk/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Aston and Cote</dc:title>
  <dc:subject/>
  <dc:creator>Aston &amp; Cote CE Primary School</dc:creator>
  <keywords/>
  <lastModifiedBy>Mrs Madden</lastModifiedBy>
  <revision>7</revision>
  <lastPrinted>2026-03-02T09:51:00.0000000Z</lastPrinted>
  <dcterms:created xsi:type="dcterms:W3CDTF">2026-02-27T11:25:00.0000000Z</dcterms:created>
  <dcterms:modified xsi:type="dcterms:W3CDTF">2026-04-23T12:53:40.1413177Z</dcterms:modified>
</coreProperties>
</file>